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B4714" w:rsidTr="0026098A">
        <w:tc>
          <w:tcPr>
            <w:tcW w:w="3209" w:type="dxa"/>
          </w:tcPr>
          <w:p w:rsidR="00BB4714" w:rsidRDefault="00473467" w:rsidP="00356748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noProof/>
              </w:rPr>
              <w:pict>
                <v:group id="Group 291" o:spid="_x0000_s1047" style="position:absolute;margin-left:-33.35pt;margin-top:-47.25pt;width:115.9pt;height:80.6pt;z-index:-251657216;mso-position-horizontal-relative:page" coordorigin="360,-95" coordsize="2318,16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93" o:spid="_x0000_s1048" type="#_x0000_t75" style="position:absolute;left:359;top:-95;width:2318;height:16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kYEfAAAAA3AAAAA8AAABkcnMvZG93bnJldi54bWxET02LwjAQvS/4H8II3tZUD6LVKFoQPIi4&#10;6sHj0IxNsZnUJmq7v35zEPb4eN+LVWsr8aLGl44VjIYJCOLc6ZILBZfz9nsKwgdkjZVjUtCRh9Wy&#10;97XAVLs3/9DrFAoRQ9inqMCEUKdS+tyQRT90NXHkbq6xGCJsCqkbfMdwW8lxkkykxZJjg8GaMkP5&#10;/fS0CrLuEI6bK/Pjl7rzcW9mPttopQb9dj0HEagN/+KPe6cVjGdxbTwTj4Bc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CRgR8AAAADcAAAADwAAAAAAAAAAAAAAAACfAgAA&#10;ZHJzL2Rvd25yZXYueG1sUEsFBgAAAAAEAAQA9wAAAIwDAAAAAA==&#10;">
                    <v:imagedata r:id="rId9" o:title=""/>
                  </v:shape>
                  <v:shape id="Picture 292" o:spid="_x0000_s1049" type="#_x0000_t75" style="position:absolute;left:379;top:84;width:687;height: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FKGTFAAAA3AAAAA8AAABkcnMvZG93bnJldi54bWxEj0FrAjEUhO8F/0N4greaaKCtq1G0WCi0&#10;l66C18fmubu4eVk3qW799aZQ6HGYmW+Yxap3jbhQF2rPBiZjBYK48Lbm0sB+9/b4AiJEZIuNZzLw&#10;QwFWy8HDAjPrr/xFlzyWIkE4ZGigirHNpAxFRQ7D2LfEyTv6zmFMsiul7fCa4K6RU6WepMOa00KF&#10;Lb1WVJzyb2dAqe35U98+Dnlt1Vm3z1pPNtqY0bBfz0FE6uN/+K/9bg1MZzP4PZOOgFz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xShkxQAAANwAAAAPAAAAAAAAAAAAAAAA&#10;AJ8CAABkcnMvZG93bnJldi54bWxQSwUGAAAAAAQABAD3AAAAkQMAAAAA&#10;">
                    <v:imagedata r:id="rId10" o:title=""/>
                  </v:shape>
                  <w10:wrap anchorx="page"/>
                </v:group>
              </w:pict>
            </w:r>
            <w:proofErr w:type="spellStart"/>
            <w:r w:rsidR="00BB4714" w:rsidRPr="00BB471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Ngày</w:t>
            </w:r>
            <w:proofErr w:type="spellEnd"/>
            <w:r w:rsidR="00BB4714" w:rsidRPr="00BB471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B4714" w:rsidRPr="00BB471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soạn</w:t>
            </w:r>
            <w:proofErr w:type="spellEnd"/>
            <w:r w:rsidR="00BB4714" w:rsidRPr="00BB471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: </w:t>
            </w:r>
            <w:r w:rsidR="00BB471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……………</w:t>
            </w:r>
          </w:p>
        </w:tc>
        <w:tc>
          <w:tcPr>
            <w:tcW w:w="3209" w:type="dxa"/>
          </w:tcPr>
          <w:p w:rsidR="00BB4714" w:rsidRDefault="00BB4714" w:rsidP="00BB4714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Ngày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dạy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: ………………</w:t>
            </w:r>
          </w:p>
          <w:p w:rsidR="00BB4714" w:rsidRDefault="00BB4714" w:rsidP="00356748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3210" w:type="dxa"/>
          </w:tcPr>
          <w:p w:rsidR="00BB4714" w:rsidRDefault="00BB4714" w:rsidP="00356748">
            <w:pPr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Lớp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: ………..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Tiết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: …….</w:t>
            </w:r>
          </w:p>
        </w:tc>
      </w:tr>
    </w:tbl>
    <w:p w:rsidR="00BB4714" w:rsidRDefault="00BB4714" w:rsidP="00805D2F">
      <w:pPr>
        <w:rPr>
          <w:rFonts w:asciiTheme="majorHAnsi" w:hAnsiTheme="majorHAnsi" w:cstheme="majorHAnsi"/>
          <w:sz w:val="28"/>
          <w:szCs w:val="28"/>
          <w:lang w:val="en-US"/>
        </w:rPr>
      </w:pPr>
    </w:p>
    <w:p w:rsidR="00F33C13" w:rsidRPr="00C65811" w:rsidRDefault="00F33C13" w:rsidP="00F33C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 xml:space="preserve">Tiết 44 : </w:t>
      </w:r>
      <w:r w:rsidRPr="00C65811">
        <w:rPr>
          <w:rFonts w:ascii="Times New Roman" w:hAnsi="Times New Roman" w:cs="Times New Roman"/>
          <w:b/>
          <w:bCs/>
          <w:sz w:val="28"/>
          <w:szCs w:val="28"/>
        </w:rPr>
        <w:t>LUYỆN TẬP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 xml:space="preserve">Qua bài này giúp học sinh: 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1. Kiến thức:</w:t>
      </w:r>
      <w:r w:rsidRPr="00C65811"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  <w:t xml:space="preserve"> 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 xml:space="preserve">-  HS hiểu cách biến đổi phương trình đưa về dạng ax + b = 0 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 xml:space="preserve">-  Hiểu được và sử dụng qui tắc chuyển vế và qui tắc nhân để giải các phương trình  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2. Kỹ năng:</w:t>
      </w:r>
    </w:p>
    <w:p w:rsidR="00F33C13" w:rsidRPr="00C65811" w:rsidRDefault="00F33C13" w:rsidP="00F33C13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>- Vận dụng được quy tắc chuyển vế và quy tắc nhân.</w:t>
      </w:r>
      <w:r w:rsidRPr="00C65811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F33C13" w:rsidRPr="00C65811" w:rsidRDefault="00F33C13" w:rsidP="00F33C13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 xml:space="preserve">- HS được rèn kỹ năng biến đổi phương trình đưa được về dạng phương trình bậc nhất để giải 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3. Thái độ:</w:t>
      </w:r>
    </w:p>
    <w:p w:rsidR="00F33C13" w:rsidRPr="00C65811" w:rsidRDefault="00F33C13" w:rsidP="00F33C13">
      <w:pPr>
        <w:ind w:left="-4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>-  Nghiêm túc, tích cực, chủ động, độc lập và hợp tác trong hoạt động nhóm</w:t>
      </w:r>
    </w:p>
    <w:p w:rsidR="00F33C13" w:rsidRPr="00C65811" w:rsidRDefault="00F33C13" w:rsidP="00F33C13">
      <w:pPr>
        <w:ind w:left="-4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65811">
        <w:rPr>
          <w:rFonts w:ascii="Times New Roman" w:hAnsi="Times New Roman" w:cs="Times New Roman"/>
          <w:sz w:val="28"/>
          <w:szCs w:val="28"/>
          <w:lang w:val="nl-NL"/>
        </w:rPr>
        <w:t xml:space="preserve">- Say sưa, hứng thú trong học tập và tìm tòi nghiên cứu liên hệ thực tiễn 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4. Định hướng năng lực, phẩm chất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>- Năng lực sử dụng ngôn ngữ; Năng lực tính toán; Năng lực giải quyết vấn đề; Năng lực hợp tác; Năng lực sáng tạo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>- Phẩm chất: Tự tin, tự chủ, kiên trì.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 xml:space="preserve">II. CHUẨN BỊ 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>1. Giáo viên: Phấn màu, bảng phụ, thước thẳng, SGK, SBT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>2. Học sinh: Đồ dùng học tập, đọc trước bài.</w:t>
      </w:r>
    </w:p>
    <w:p w:rsidR="00F33C13" w:rsidRPr="00C65811" w:rsidRDefault="00F33C13" w:rsidP="00F33C13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t>III. TỔ CHỨC CÁC HOẠT ĐỘNG DẠY HỌC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953F56">
        <w:rPr>
          <w:rFonts w:ascii="Times New Roman" w:hAnsi="Times New Roman" w:cs="Times New Roman"/>
          <w:b/>
          <w:sz w:val="28"/>
          <w:szCs w:val="28"/>
        </w:rPr>
        <w:t>1. Ổn định lớp: Kiểm tra sĩ số.</w:t>
      </w:r>
      <w:r w:rsidRPr="00C65811">
        <w:rPr>
          <w:rFonts w:ascii="Times New Roman" w:hAnsi="Times New Roman" w:cs="Times New Roman"/>
          <w:sz w:val="28"/>
          <w:szCs w:val="28"/>
        </w:rPr>
        <w:t xml:space="preserve"> (</w:t>
      </w:r>
      <w:r w:rsidRPr="00C65811">
        <w:rPr>
          <w:rFonts w:ascii="Times New Roman" w:hAnsi="Times New Roman" w:cs="Times New Roman"/>
          <w:b/>
          <w:sz w:val="28"/>
          <w:szCs w:val="28"/>
        </w:rPr>
        <w:t>1 phút</w:t>
      </w:r>
      <w:r w:rsidRPr="00C65811">
        <w:rPr>
          <w:rFonts w:ascii="Times New Roman" w:hAnsi="Times New Roman" w:cs="Times New Roman"/>
          <w:sz w:val="28"/>
          <w:szCs w:val="28"/>
        </w:rPr>
        <w:t>)</w:t>
      </w:r>
    </w:p>
    <w:p w:rsidR="00F33C13" w:rsidRPr="00C65811" w:rsidRDefault="00F33C13" w:rsidP="00F33C13">
      <w:pPr>
        <w:rPr>
          <w:rFonts w:ascii="Times New Roman" w:hAnsi="Times New Roman" w:cs="Times New Roman"/>
          <w:sz w:val="28"/>
          <w:szCs w:val="28"/>
        </w:rPr>
      </w:pPr>
      <w:r w:rsidRPr="00953F56">
        <w:rPr>
          <w:rFonts w:ascii="Times New Roman" w:hAnsi="Times New Roman" w:cs="Times New Roman"/>
          <w:b/>
          <w:sz w:val="28"/>
          <w:szCs w:val="28"/>
        </w:rPr>
        <w:t>2. Nội dung</w:t>
      </w:r>
      <w:r w:rsidRPr="00C6581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C51EE" w:rsidRPr="00C65811" w:rsidRDefault="009321BB" w:rsidP="0035674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proofErr w:type="spellStart"/>
      <w:r w:rsidRPr="00C65811">
        <w:rPr>
          <w:rFonts w:ascii="Times New Roman" w:hAnsi="Times New Roman" w:cs="Times New Roman"/>
          <w:b/>
          <w:sz w:val="28"/>
          <w:szCs w:val="28"/>
          <w:lang w:val="en-US"/>
        </w:rPr>
        <w:t>Bài</w:t>
      </w:r>
      <w:proofErr w:type="spellEnd"/>
      <w:r w:rsidRPr="00C658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65811">
        <w:rPr>
          <w:rFonts w:ascii="Times New Roman" w:hAnsi="Times New Roman" w:cs="Times New Roman"/>
          <w:b/>
          <w:sz w:val="28"/>
          <w:szCs w:val="28"/>
          <w:lang w:val="en-US"/>
        </w:rPr>
        <w:t>mới</w:t>
      </w:r>
      <w:proofErr w:type="spellEnd"/>
      <w:r w:rsidRPr="00C6581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510"/>
        <w:gridCol w:w="2977"/>
        <w:gridCol w:w="3402"/>
      </w:tblGrid>
      <w:tr w:rsidR="00983FC7" w:rsidRPr="00C65811" w:rsidTr="00C65811">
        <w:tc>
          <w:tcPr>
            <w:tcW w:w="3510" w:type="dxa"/>
          </w:tcPr>
          <w:p w:rsidR="00983FC7" w:rsidRPr="00C65811" w:rsidRDefault="00983FC7" w:rsidP="00983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động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của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GV</w:t>
            </w:r>
          </w:p>
        </w:tc>
        <w:tc>
          <w:tcPr>
            <w:tcW w:w="2977" w:type="dxa"/>
          </w:tcPr>
          <w:p w:rsidR="00983FC7" w:rsidRPr="00C65811" w:rsidRDefault="00983FC7" w:rsidP="00983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Hoạt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động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của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HS</w:t>
            </w:r>
          </w:p>
        </w:tc>
        <w:tc>
          <w:tcPr>
            <w:tcW w:w="3402" w:type="dxa"/>
          </w:tcPr>
          <w:p w:rsidR="00983FC7" w:rsidRPr="00C65811" w:rsidRDefault="00983FC7" w:rsidP="00983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Nội</w:t>
            </w:r>
            <w:proofErr w:type="spellEnd"/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dung</w:t>
            </w:r>
          </w:p>
        </w:tc>
      </w:tr>
      <w:tr w:rsidR="00983FC7" w:rsidRPr="00C65811" w:rsidTr="00C65811">
        <w:tc>
          <w:tcPr>
            <w:tcW w:w="9889" w:type="dxa"/>
            <w:gridSpan w:val="3"/>
          </w:tcPr>
          <w:p w:rsidR="00983FC7" w:rsidRPr="00C65811" w:rsidRDefault="00983FC7" w:rsidP="004B3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khởi động</w:t>
            </w:r>
            <w:r w:rsidR="006B18FB"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</w:t>
            </w:r>
            <w:r w:rsidR="00320866"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phút)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củng cố cho HS kiến thức bài trước đồng thời kiểm tra sự chuẩn bị ở nhà của học sinh.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C65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Phương pháp: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Thuyết trình, kiểm tra đánh giá</w:t>
            </w: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5E23F2" w:rsidRPr="00C65811" w:rsidRDefault="005E23F2" w:rsidP="0095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Sản phẩm: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Họ</w:t>
            </w:r>
            <w:r w:rsidR="00953F56">
              <w:rPr>
                <w:rFonts w:ascii="Times New Roman" w:hAnsi="Times New Roman" w:cs="Times New Roman"/>
                <w:sz w:val="28"/>
                <w:szCs w:val="28"/>
              </w:rPr>
              <w:t xml:space="preserve">c sinh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giải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được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PT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đưa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được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về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dạng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ax + b = 0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dạng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cơ</w:t>
            </w:r>
            <w:proofErr w:type="spellEnd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bản</w:t>
            </w:r>
            <w:proofErr w:type="spellEnd"/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3FC7" w:rsidRPr="00C65811" w:rsidTr="00C65811">
        <w:tc>
          <w:tcPr>
            <w:tcW w:w="3510" w:type="dxa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Hãy nêu các bước giải phương trình đưa được về dạng ax + b = 0. </w:t>
            </w:r>
          </w:p>
          <w:p w:rsidR="00390E32" w:rsidRPr="00C65811" w:rsidRDefault="00F33C13" w:rsidP="00F33C1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Áp dụng: Giải phương trình 8x – 2 = 4x – 10   ;                    5 – (x + 6) = 4(3 + 2x)</w:t>
            </w:r>
          </w:p>
        </w:tc>
        <w:tc>
          <w:tcPr>
            <w:tcW w:w="2977" w:type="dxa"/>
          </w:tcPr>
          <w:p w:rsidR="00364B44" w:rsidRPr="00C65811" w:rsidRDefault="00364B44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Hs trả lời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B44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Hai Hs lên bảng làm bài</w:t>
            </w:r>
          </w:p>
        </w:tc>
        <w:tc>
          <w:tcPr>
            <w:tcW w:w="3402" w:type="dxa"/>
          </w:tcPr>
          <w:p w:rsidR="00983FC7" w:rsidRPr="00C65811" w:rsidRDefault="00983FC7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B44" w:rsidRPr="00C65811" w:rsidTr="00C65811">
        <w:tc>
          <w:tcPr>
            <w:tcW w:w="9889" w:type="dxa"/>
            <w:gridSpan w:val="3"/>
          </w:tcPr>
          <w:p w:rsidR="00F33C13" w:rsidRPr="00C65811" w:rsidRDefault="00953F56" w:rsidP="00F33C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                         </w:t>
            </w:r>
            <w:r w:rsidR="00F33C13"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Hoạt động luyện tập ( 28 phút) 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>Mục đích: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củng cố kiến thức,rèn kĩ năng và tư duy làm bài, trình bày bài.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>Phương pháp: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giao nhiệm vụ, gợi mở, vấn đáp, hoạt động nhóm, luyện tập</w:t>
            </w:r>
          </w:p>
          <w:p w:rsidR="00F33C13" w:rsidRPr="00C65811" w:rsidRDefault="00953F56" w:rsidP="00F33C1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</w:t>
            </w:r>
            <w:r w:rsidR="00F33C13" w:rsidRPr="00C658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1: Bài tập 14 (SGK/13).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thông hiểu nghiệm 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của phương trình </w:t>
            </w:r>
          </w:p>
          <w:p w:rsidR="00953F56" w:rsidRDefault="00F33C13" w:rsidP="00953F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3F56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  <w:t>Phương pháp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 giao nhiệm vụ, gợi mở, vấn đáp, hoạt động nhóm, luyện tập</w:t>
            </w:r>
          </w:p>
          <w:p w:rsidR="00953F56" w:rsidRPr="00953F56" w:rsidRDefault="00953F56" w:rsidP="00953F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3F5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53F56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Sản phẩm:</w:t>
            </w:r>
            <w:r w:rsidRPr="00953F5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Kết quả bài tập thể hiện trên phiếu học tập các nhóm</w:t>
            </w:r>
          </w:p>
          <w:p w:rsidR="00953F56" w:rsidRPr="00953F56" w:rsidRDefault="00953F56" w:rsidP="00F33C1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4B44" w:rsidRPr="00C65811" w:rsidTr="00C65811">
        <w:tc>
          <w:tcPr>
            <w:tcW w:w="3510" w:type="dxa"/>
          </w:tcPr>
          <w:p w:rsidR="000A21FA" w:rsidRPr="00C65811" w:rsidRDefault="000A21FA" w:rsidP="00EA0F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-Treo nội dung bảng phụ.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-Đề bài yêu cầu gì?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-Để biết số nào đó có phải là nghiệm của phương trình hay không thì ta làm như thế nào?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F0C09" w:rsidRPr="00C65811" w:rsidRDefault="00EF0C09" w:rsidP="00364B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6A67D1" w:rsidRPr="00C65811" w:rsidRDefault="006A67D1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-Thay giá trị đó vào hai vế của phương trình nếu thấy kết quả của hai vế bằng nhau thì số đó là nghiệm của phương trình.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C65811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Thảo luận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nhóm: 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Đại diện 1 hs trong nhóm báo cáo kết quả</w:t>
            </w:r>
          </w:p>
          <w:p w:rsidR="00986756" w:rsidRPr="00C65811" w:rsidRDefault="00986756" w:rsidP="00EF210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Bài tập 14 trang 13 SGK.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-Số 2 là nghiệm của phương trình |x| = x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-Số -3 là nghiệm của phương trình x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2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+ 5x + 6 = 0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-Số -1 là nghiệm của phương trình </w:t>
            </w:r>
            <w:r w:rsidRPr="00C65811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1219" w:dyaOrig="620">
                <v:shape id="_x0000_i1025" type="#_x0000_t75" style="width:60.75pt;height:30.75pt" o:ole="">
                  <v:imagedata r:id="rId11" o:title=""/>
                </v:shape>
                <o:OLEObject Type="Embed" ProgID="Equation.DSMT4" ShapeID="_x0000_i1025" DrawAspect="Content" ObjectID="_1617453611" r:id="rId12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239F1" w:rsidRPr="00C65811" w:rsidRDefault="00E239F1" w:rsidP="00531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9F1" w:rsidRPr="00C65811" w:rsidRDefault="00E239F1" w:rsidP="00531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341" w:rsidRPr="00C65811" w:rsidTr="00C65811">
        <w:tc>
          <w:tcPr>
            <w:tcW w:w="9889" w:type="dxa"/>
            <w:gridSpan w:val="3"/>
          </w:tcPr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2: Bài tập 17 (SGK/14).</w:t>
            </w:r>
          </w:p>
          <w:p w:rsidR="00F33C13" w:rsidRDefault="00F33C13" w:rsidP="00F33C13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Pr="00C6581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Thông hiểu cách giải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đưa được về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bậc nhất một ẩn </w:t>
            </w:r>
          </w:p>
          <w:p w:rsidR="00953F56" w:rsidRDefault="00953F56" w:rsidP="00953F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53F56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  <w:t>Phương pháp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 giao nhiệm vụ, gợi mở, vấn đáp, hoạt động nhóm, luyện tập</w:t>
            </w:r>
          </w:p>
          <w:p w:rsidR="00E95A5D" w:rsidRPr="00C65811" w:rsidRDefault="00E95A5D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F56">
              <w:rPr>
                <w:rFonts w:ascii="Times New Roman" w:hAnsi="Times New Roman" w:cs="Times New Roman"/>
                <w:i/>
                <w:sz w:val="28"/>
                <w:szCs w:val="28"/>
              </w:rPr>
              <w:t>Sản phẩm</w:t>
            </w: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Học sinh biết giải phương trình</w:t>
            </w:r>
            <w:r w:rsidR="00953F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953F56" w:rsidRPr="00953F5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thể hiện trên phiếu học tập các nhóm</w:t>
            </w:r>
          </w:p>
        </w:tc>
      </w:tr>
      <w:tr w:rsidR="00364B44" w:rsidRPr="00C65811" w:rsidTr="00C65811">
        <w:tc>
          <w:tcPr>
            <w:tcW w:w="3510" w:type="dxa"/>
          </w:tcPr>
          <w:p w:rsidR="00D056EF" w:rsidRPr="00C65811" w:rsidRDefault="00D056EF" w:rsidP="00364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-Treo nội dung bảng phụ.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-Hãy nhắc lại các quy tắc: chuyển vế, nhân với một số.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-Với câu a, b, c, d ta thực hiện như thế nào?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-Bước kế tiếp ta phải làm gì?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-Đối với câu e, f bước đầu tiên cần phải làm gì?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-Nếu đằng trước dấu ngoặc là dấu “ – “ khi thực hiện bỏ dấu ngoặc ta phải làm gì?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-Gọi học sinh thực hiện các câu a, c, e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-Sửa hoàn chỉnh lời giải.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-Yêu cầu học sinh về nhàn thực hiện các câu còn lại của bài toán.</w:t>
            </w:r>
          </w:p>
          <w:p w:rsidR="00150A27" w:rsidRPr="00C65811" w:rsidRDefault="00150A27" w:rsidP="00364B44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  <w:p w:rsidR="000A35AB" w:rsidRPr="00C65811" w:rsidRDefault="000A35AB" w:rsidP="00364B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D056EF" w:rsidRPr="00C65811" w:rsidRDefault="00D056EF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2111E" w:rsidRPr="00C65811" w:rsidRDefault="0062111E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-Quy tắc chuyển vế: Trong một phương trình, ta có thể chuyển một hạng tử từ vế này sang vế kia và đổi dấu hạng tử đó.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-Quy tắc nhân với một số: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+Trong một phương trình, ta có thể nhân cả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hai vế với cùng một số khác 0.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+Trong một phương trình, ta có thể chia cả hai vế cho cùng một số khác 0.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-Với câu a, b, c, d ta chuyển các hạng tử chứa ẩn sang một vế, các hằng số sang vế kia.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-Thực hiện thu gọn và giải phương trình.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-Đối với câu e, f bước đầu tiên cần phải thực hiện bỏ dấu ngoặc.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-Nếu đằng trước dấu ngoặc là dấu “ – “ khi thực hiện bỏ dấu ngoặc ta phải đổi dấu các số hạng trong ngoặc.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-Ba học sinh thực hiện trên bảng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ES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-Lắng nghe, ghi bài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ES"/>
              </w:rPr>
            </w:pP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s-ES"/>
              </w:rPr>
            </w:pP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Cs/>
                <w:sz w:val="28"/>
                <w:szCs w:val="28"/>
                <w:lang w:val="pl-P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71E6D" w:rsidRPr="00C65811" w:rsidRDefault="00271E6D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Bài tập 17 trang 14 SGK.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62"/>
                <w:sz w:val="28"/>
                <w:szCs w:val="28"/>
                <w:lang w:val="nl-NL"/>
              </w:rPr>
              <w:object w:dxaOrig="1880" w:dyaOrig="1359">
                <v:shape id="_x0000_i1026" type="#_x0000_t75" style="width:93pt;height:69pt" o:ole="">
                  <v:imagedata r:id="rId13" o:title=""/>
                </v:shape>
                <o:OLEObject Type="Embed" ProgID="Equation.DSMT4" ShapeID="_x0000_i1026" DrawAspect="Content" ObjectID="_1617453612" r:id="rId14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</w:t>
            </w:r>
            <w:r w:rsidRPr="00C65811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760" w:dyaOrig="400">
                <v:shape id="_x0000_i1027" type="#_x0000_t75" style="width:38.25pt;height:20.25pt" o:ole="">
                  <v:imagedata r:id="rId15" o:title=""/>
                </v:shape>
                <o:OLEObject Type="Embed" ProgID="Equation.DSMT4" ShapeID="_x0000_i1027" DrawAspect="Content" ObjectID="_1617453613" r:id="rId16"/>
              </w:objec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62"/>
                <w:sz w:val="28"/>
                <w:szCs w:val="28"/>
                <w:lang w:val="nl-NL"/>
              </w:rPr>
              <w:object w:dxaOrig="2620" w:dyaOrig="1359">
                <v:shape id="_x0000_i1028" type="#_x0000_t75" style="width:132pt;height:69pt" o:ole="">
                  <v:imagedata r:id="rId17" o:title=""/>
                </v:shape>
                <o:OLEObject Type="Embed" ProgID="Equation.DSMT4" ShapeID="_x0000_i1028" DrawAspect="Content" ObjectID="_1617453614" r:id="rId18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</w:t>
            </w:r>
            <w:r w:rsidRPr="00C65811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859" w:dyaOrig="400">
                <v:shape id="_x0000_i1029" type="#_x0000_t75" style="width:42.75pt;height:20.25pt" o:ole="">
                  <v:imagedata r:id="rId19" o:title=""/>
                </v:shape>
                <o:OLEObject Type="Embed" ProgID="Equation.DSMT4" ShapeID="_x0000_i1029" DrawAspect="Content" ObjectID="_1617453615" r:id="rId20"/>
              </w:objec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78"/>
                <w:sz w:val="28"/>
                <w:szCs w:val="28"/>
                <w:lang w:val="nl-NL"/>
              </w:rPr>
              <w:object w:dxaOrig="2400" w:dyaOrig="1719">
                <v:shape id="_x0000_i1030" type="#_x0000_t75" style="width:120pt;height:86.25pt" o:ole="">
                  <v:imagedata r:id="rId21" o:title=""/>
                </v:shape>
                <o:OLEObject Type="Embed" ProgID="Equation.DSMT4" ShapeID="_x0000_i1030" DrawAspect="Content" ObjectID="_1617453616" r:id="rId22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</w:t>
            </w:r>
            <w:r w:rsidRPr="00C65811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780" w:dyaOrig="400">
                <v:shape id="_x0000_i1031" type="#_x0000_t75" style="width:39pt;height:20.25pt" o:ole="">
                  <v:imagedata r:id="rId23" o:title=""/>
                </v:shape>
                <o:OLEObject Type="Embed" ProgID="Equation.DSMT4" ShapeID="_x0000_i1031" DrawAspect="Content" ObjectID="_1617453617" r:id="rId24"/>
              </w:objec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42DDA" w:rsidRPr="00C65811" w:rsidRDefault="00142DDA" w:rsidP="00583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8DE" w:rsidRPr="00C65811" w:rsidTr="00C65811">
        <w:tc>
          <w:tcPr>
            <w:tcW w:w="9889" w:type="dxa"/>
            <w:gridSpan w:val="3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3: Bài tập 18 trang 14 SGK.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Pr="00C6581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Vận dụng được cách giải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đưa được về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bậc nhất một ẩn </w:t>
            </w:r>
          </w:p>
          <w:p w:rsidR="003A275B" w:rsidRPr="00C65811" w:rsidRDefault="003A275B" w:rsidP="003A2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F56">
              <w:rPr>
                <w:rFonts w:ascii="Times New Roman" w:hAnsi="Times New Roman" w:cs="Times New Roman"/>
                <w:i/>
                <w:sz w:val="28"/>
                <w:szCs w:val="28"/>
              </w:rPr>
              <w:t>Phương pháp</w:t>
            </w: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Thuyết trình, hoạt động nhóm, luyện tập thực hành</w:t>
            </w:r>
          </w:p>
          <w:p w:rsidR="00621347" w:rsidRPr="00C65811" w:rsidRDefault="003A275B" w:rsidP="003A2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F56">
              <w:rPr>
                <w:rFonts w:ascii="Times New Roman" w:hAnsi="Times New Roman" w:cs="Times New Roman"/>
                <w:i/>
                <w:sz w:val="28"/>
                <w:szCs w:val="28"/>
              </w:rPr>
              <w:t>Sản phẩm: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Học sinh biết giải phương trình</w:t>
            </w:r>
            <w:r w:rsidR="00953F56" w:rsidRPr="00953F5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thể hiện trên phiếu học tập các nhóm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64B44" w:rsidRPr="00C65811" w:rsidTr="00C65811">
        <w:tc>
          <w:tcPr>
            <w:tcW w:w="3510" w:type="dxa"/>
          </w:tcPr>
          <w:p w:rsidR="00953F56" w:rsidRDefault="00953F56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53F56" w:rsidRDefault="00953F56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-Để giải phương trình này trước tiên ta phải làm gì?</w:t>
            </w:r>
          </w:p>
          <w:p w:rsidR="00F33C13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953F56" w:rsidRPr="00C65811" w:rsidRDefault="00953F56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-Để tìm mẫu số chung của hai hay nhiều số ta thường làm gì?</w:t>
            </w:r>
          </w:p>
          <w:p w:rsidR="00953F56" w:rsidRPr="00C65811" w:rsidRDefault="00953F56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-Câu a) mẫu số chung bằng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bao nhiêu?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-Câu b) mẫu số chung bằng bao nhiêu?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-Hãy hoàn thành lời giải bài toán theo gợi ý bằng hoạt động nhóm.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-Sửa hoàn chỉnh lời giải bài toán.</w:t>
            </w:r>
          </w:p>
          <w:p w:rsidR="00B4585B" w:rsidRPr="00C65811" w:rsidRDefault="00B4585B" w:rsidP="00D771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-Đọc yêu cầu bài toán.</w:t>
            </w:r>
          </w:p>
          <w:p w:rsidR="00953F56" w:rsidRDefault="00953F56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-Để giải phương trình này trước tiên ta phải thực hiện quy đồng rồi khữ mẫu.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-Để tìm mẫu số chung của hai hay nhiều số ta thường tìm BCNN của chúng.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-Câu a) mẫu số chung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bằng 6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-Câu b) mẫu số chung bằng 20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-Hoạt động nhóm và trình bày lời giải.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-Lắng nghe, ghi bài.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574499" w:rsidRPr="00C65811" w:rsidRDefault="00574499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Bài tập 18 trang 14 SGK.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78"/>
                <w:sz w:val="28"/>
                <w:szCs w:val="28"/>
                <w:lang w:val="nl-NL"/>
              </w:rPr>
              <w:object w:dxaOrig="2480" w:dyaOrig="2020">
                <v:shape id="_x0000_i1032" type="#_x0000_t75" style="width:123.75pt;height:101.25pt" o:ole="">
                  <v:imagedata r:id="rId25" o:title=""/>
                </v:shape>
                <o:OLEObject Type="Embed" ProgID="Equation.DSMT4" ShapeID="_x0000_i1032" DrawAspect="Content" ObjectID="_1617453618" r:id="rId26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</w:t>
            </w:r>
            <w:r w:rsidRPr="00C65811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760" w:dyaOrig="400">
                <v:shape id="_x0000_i1033" type="#_x0000_t75" style="width:38.25pt;height:20.25pt" o:ole="">
                  <v:imagedata r:id="rId27" o:title=""/>
                </v:shape>
                <o:OLEObject Type="Embed" ProgID="Equation.DSMT4" ShapeID="_x0000_i1033" DrawAspect="Content" ObjectID="_1617453619" r:id="rId28"/>
              </w:objec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146"/>
                <w:sz w:val="28"/>
                <w:szCs w:val="28"/>
                <w:lang w:val="nl-NL"/>
              </w:rPr>
              <w:object w:dxaOrig="2940" w:dyaOrig="3060">
                <v:shape id="_x0000_i1034" type="#_x0000_t75" style="width:146.25pt;height:153pt" o:ole="">
                  <v:imagedata r:id="rId29" o:title=""/>
                </v:shape>
                <o:OLEObject Type="Embed" ProgID="Equation.DSMT4" ShapeID="_x0000_i1034" DrawAspect="Content" ObjectID="_1617453620" r:id="rId30"/>
              </w:object>
            </w:r>
          </w:p>
          <w:p w:rsidR="00F33C13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</w:t>
            </w:r>
            <w:r w:rsidRPr="00C65811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859" w:dyaOrig="680">
                <v:shape id="_x0000_i1035" type="#_x0000_t75" style="width:42.75pt;height:33.75pt" o:ole="">
                  <v:imagedata r:id="rId31" o:title=""/>
                </v:shape>
                <o:OLEObject Type="Embed" ProgID="Equation.DSMT4" ShapeID="_x0000_i1035" DrawAspect="Content" ObjectID="_1617453621" r:id="rId32"/>
              </w:object>
            </w:r>
          </w:p>
          <w:p w:rsidR="00320866" w:rsidRPr="00C65811" w:rsidRDefault="00320866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53DE" w:rsidRPr="00C65811" w:rsidTr="00C65811">
        <w:tc>
          <w:tcPr>
            <w:tcW w:w="9889" w:type="dxa"/>
            <w:gridSpan w:val="3"/>
          </w:tcPr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C. Hoạt động vận dụng ( 9  phút)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Vận dụng được cách giải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đưa được về</w:t>
            </w: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 phương trình bậc nhất một ẩn </w:t>
            </w:r>
          </w:p>
          <w:p w:rsidR="004D4F2E" w:rsidRPr="00C65811" w:rsidRDefault="00F33C13" w:rsidP="00F33C13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Phương pháp</w:t>
            </w: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giao nhiệm vụ, hoạt động nhóm.</w:t>
            </w:r>
          </w:p>
        </w:tc>
      </w:tr>
      <w:tr w:rsidR="00731A3D" w:rsidRPr="00C65811" w:rsidTr="00C65811">
        <w:tc>
          <w:tcPr>
            <w:tcW w:w="3510" w:type="dxa"/>
          </w:tcPr>
          <w:p w:rsidR="00F33C13" w:rsidRPr="00C65811" w:rsidRDefault="00F33C13" w:rsidP="00F33C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Tổ chức trò chơi: </w:t>
            </w:r>
          </w:p>
          <w:p w:rsidR="00F33C13" w:rsidRPr="00C65811" w:rsidRDefault="00F33C13" w:rsidP="00F33C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Bài tập 20 (SGK/14).</w:t>
            </w:r>
          </w:p>
          <w:p w:rsidR="00F33C13" w:rsidRPr="00C65811" w:rsidRDefault="00F33C13" w:rsidP="00F33C1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GV treo bảng phụ bài 20</w:t>
            </w:r>
          </w:p>
          <w:p w:rsidR="00F33C13" w:rsidRDefault="00F33C13" w:rsidP="00F33C1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GV : Cho hai HS lên bảng đóng vai Trung và Nghĩa</w:t>
            </w:r>
          </w:p>
          <w:p w:rsidR="00953F56" w:rsidRPr="00C65811" w:rsidRDefault="00953F56" w:rsidP="00F33C1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:rsidR="00067738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Các nhóm suy nghĩ tìm ra bí quyết của Trung</w:t>
            </w:r>
          </w:p>
        </w:tc>
        <w:tc>
          <w:tcPr>
            <w:tcW w:w="2977" w:type="dxa"/>
          </w:tcPr>
          <w:p w:rsidR="00731A3D" w:rsidRPr="00C65811" w:rsidRDefault="00731A3D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21" w:rsidRDefault="003E3221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3F56" w:rsidRDefault="00953F56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3F56" w:rsidRDefault="00953F56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53F56" w:rsidRDefault="00953F56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bảng</w:t>
            </w:r>
            <w:proofErr w:type="spellEnd"/>
          </w:p>
          <w:p w:rsidR="00953F56" w:rsidRPr="00953F56" w:rsidRDefault="00953F56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C6581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l-PL"/>
              </w:rPr>
              <w:t>HS: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 hoạt động nhóm</w:t>
            </w:r>
          </w:p>
          <w:p w:rsidR="00067738" w:rsidRPr="00C65811" w:rsidRDefault="00067738" w:rsidP="003567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F33C13" w:rsidRPr="00C65811" w:rsidRDefault="00F33C13" w:rsidP="00F33C13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58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Bí quyết của Trung lấy kết quả cuối cùng của Nghĩa đem trừ 11 thì được số của Nghĩa nghĩ ra lúc đầu.</w:t>
            </w:r>
          </w:p>
          <w:p w:rsidR="00F33C13" w:rsidRPr="00C65811" w:rsidRDefault="00F33C13" w:rsidP="00F33C13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58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+Thật vậy:</w:t>
            </w:r>
          </w:p>
          <w:p w:rsidR="00F33C13" w:rsidRPr="00C65811" w:rsidRDefault="00F33C13" w:rsidP="00F33C13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58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-Gọi x là số mà Nghĩa nghĩ. Theo đề bài số cuối cùng của Nghĩa đọc ra là:</w:t>
            </w:r>
          </w:p>
          <w:p w:rsidR="00F33C13" w:rsidRPr="00C65811" w:rsidRDefault="00F33C13" w:rsidP="00F33C13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5811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220" w:dyaOrig="700">
                <v:shape id="_x0000_i1036" type="#_x0000_t75" style="width:111pt;height:35.25pt" o:ole="">
                  <v:imagedata r:id="rId33" o:title=""/>
                </v:shape>
                <o:OLEObject Type="Embed" ProgID="Equation.DSMT4" ShapeID="_x0000_i1036" DrawAspect="Content" ObjectID="_1617453622" r:id="rId34"/>
              </w:object>
            </w:r>
            <w:r w:rsidRPr="00C658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33C13" w:rsidRPr="00C65811" w:rsidRDefault="00F33C13" w:rsidP="00F33C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658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Gọi  y là số cuối cùng, ta có PT   </w:t>
            </w:r>
            <w:r w:rsidRPr="00C65811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600" w:dyaOrig="700">
                <v:shape id="_x0000_i1037" type="#_x0000_t75" style="width:129.75pt;height:35.25pt" o:ole="">
                  <v:imagedata r:id="rId35" o:title=""/>
                </v:shape>
                <o:OLEObject Type="Embed" ProgID="Equation.DSMT4" ShapeID="_x0000_i1037" DrawAspect="Content" ObjectID="_1617453623" r:id="rId36"/>
              </w:object>
            </w:r>
          </w:p>
          <w:p w:rsidR="007A225C" w:rsidRPr="00C65811" w:rsidRDefault="00F33C13" w:rsidP="00F33C1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65811">
              <w:rPr>
                <w:rFonts w:ascii="Times New Roman" w:hAnsi="Times New Roman" w:cs="Times New Roman"/>
                <w:position w:val="-46"/>
                <w:sz w:val="28"/>
                <w:szCs w:val="28"/>
              </w:rPr>
              <w:object w:dxaOrig="1500" w:dyaOrig="1340">
                <v:shape id="_x0000_i1038" type="#_x0000_t75" style="width:74.25pt;height:66pt" o:ole="">
                  <v:imagedata r:id="rId37" o:title=""/>
                </v:shape>
                <o:OLEObject Type="Embed" ProgID="Equation.DSMT4" ShapeID="_x0000_i1038" DrawAspect="Content" ObjectID="_1617453624" r:id="rId38"/>
              </w:object>
            </w:r>
          </w:p>
          <w:p w:rsidR="00731A3D" w:rsidRPr="00C65811" w:rsidRDefault="00731A3D" w:rsidP="0035674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11192" w:rsidRPr="00C65811" w:rsidTr="00C65811">
        <w:tc>
          <w:tcPr>
            <w:tcW w:w="9889" w:type="dxa"/>
            <w:gridSpan w:val="3"/>
          </w:tcPr>
          <w:p w:rsidR="00F33C13" w:rsidRPr="00C65811" w:rsidRDefault="00F33C13" w:rsidP="00F33C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sz w:val="28"/>
                <w:szCs w:val="28"/>
              </w:rPr>
              <w:t>D. Hoạt động tìm tòi, mở rộng (2 phút)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Mục tiêu: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 xml:space="preserve"> Học sinh chủ động làm các bài tập về nhà để củng cố kiến thức đã học ở tiết học.</w:t>
            </w:r>
          </w:p>
          <w:p w:rsidR="004F73F5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581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Phương pháp</w:t>
            </w: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: củng cố,ghi chép</w:t>
            </w:r>
            <w:r w:rsidRPr="00C658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11192" w:rsidRPr="00C65811" w:rsidTr="00C65811">
        <w:tc>
          <w:tcPr>
            <w:tcW w:w="3510" w:type="dxa"/>
          </w:tcPr>
          <w:p w:rsidR="00F33C13" w:rsidRPr="00C65811" w:rsidRDefault="00F33C13" w:rsidP="00F33C1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C6581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Xem lại các bài đã chữa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C6581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Làm bài tập :19/14 ( SGK)</w:t>
            </w:r>
          </w:p>
          <w:p w:rsidR="00F33C13" w:rsidRPr="00C65811" w:rsidRDefault="00F33C13" w:rsidP="00F33C1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C65811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Giải PT</w:t>
            </w:r>
          </w:p>
          <w:p w:rsidR="000102CC" w:rsidRPr="00C65811" w:rsidRDefault="00F33C13" w:rsidP="00F33C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b/>
                <w:noProof/>
                <w:color w:val="FF0000"/>
                <w:position w:val="-24"/>
                <w:sz w:val="28"/>
                <w:szCs w:val="28"/>
                <w:lang w:val="nl-NL"/>
              </w:rPr>
              <w:object w:dxaOrig="2780" w:dyaOrig="620">
                <v:shape id="_x0000_i1039" type="#_x0000_t75" style="width:138pt;height:30.75pt" o:ole="">
                  <v:imagedata r:id="rId39" o:title=""/>
                </v:shape>
                <o:OLEObject Type="Embed" ProgID="Equation.DSMT4" ShapeID="_x0000_i1039" DrawAspect="Content" ObjectID="_1617453625" r:id="rId40"/>
              </w:object>
            </w:r>
          </w:p>
        </w:tc>
        <w:tc>
          <w:tcPr>
            <w:tcW w:w="2977" w:type="dxa"/>
          </w:tcPr>
          <w:p w:rsidR="00A11192" w:rsidRPr="00C65811" w:rsidRDefault="00A11192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192" w:rsidRPr="00C65811" w:rsidRDefault="00A11192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192" w:rsidRPr="00C65811" w:rsidRDefault="00A11192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811">
              <w:rPr>
                <w:rFonts w:ascii="Times New Roman" w:hAnsi="Times New Roman" w:cs="Times New Roman"/>
                <w:sz w:val="28"/>
                <w:szCs w:val="28"/>
              </w:rPr>
              <w:t>HS ghi chép nội dung yêu cầu</w:t>
            </w:r>
          </w:p>
        </w:tc>
        <w:tc>
          <w:tcPr>
            <w:tcW w:w="3402" w:type="dxa"/>
          </w:tcPr>
          <w:p w:rsidR="00A11192" w:rsidRPr="00C65811" w:rsidRDefault="00A11192" w:rsidP="003567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FC7" w:rsidRPr="00C65811" w:rsidRDefault="003A44C8" w:rsidP="00356748">
      <w:pPr>
        <w:rPr>
          <w:rFonts w:ascii="Times New Roman" w:hAnsi="Times New Roman" w:cs="Times New Roman"/>
          <w:b/>
          <w:sz w:val="28"/>
          <w:szCs w:val="28"/>
        </w:rPr>
      </w:pPr>
      <w:r w:rsidRPr="00C65811">
        <w:rPr>
          <w:rFonts w:ascii="Times New Roman" w:hAnsi="Times New Roman" w:cs="Times New Roman"/>
          <w:b/>
          <w:sz w:val="28"/>
          <w:szCs w:val="28"/>
        </w:rPr>
        <w:lastRenderedPageBreak/>
        <w:t>RÚT KINH NGHIỆM:</w:t>
      </w:r>
    </w:p>
    <w:p w:rsidR="003A44C8" w:rsidRPr="00C65811" w:rsidRDefault="003A44C8" w:rsidP="003A44C8">
      <w:pPr>
        <w:ind w:right="-427"/>
        <w:rPr>
          <w:rFonts w:ascii="Times New Roman" w:hAnsi="Times New Roman" w:cs="Times New Roman"/>
          <w:sz w:val="28"/>
          <w:szCs w:val="28"/>
        </w:rPr>
      </w:pPr>
      <w:r w:rsidRPr="00C6581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5781" w:rsidRPr="005441F2" w:rsidRDefault="00B75781" w:rsidP="00356748">
      <w:pPr>
        <w:rPr>
          <w:rFonts w:asciiTheme="majorHAnsi" w:hAnsiTheme="majorHAnsi" w:cstheme="majorHAnsi"/>
          <w:sz w:val="28"/>
          <w:szCs w:val="28"/>
        </w:rPr>
      </w:pPr>
    </w:p>
    <w:sectPr w:rsidR="00B75781" w:rsidRPr="005441F2" w:rsidSect="00BF2A5F">
      <w:headerReference w:type="default" r:id="rId41"/>
      <w:footerReference w:type="default" r:id="rId4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5B" w:rsidRDefault="009F5C5B" w:rsidP="006846CF">
      <w:pPr>
        <w:spacing w:after="0" w:line="240" w:lineRule="auto"/>
      </w:pPr>
      <w:r>
        <w:separator/>
      </w:r>
    </w:p>
  </w:endnote>
  <w:endnote w:type="continuationSeparator" w:id="0">
    <w:p w:rsidR="009F5C5B" w:rsidRDefault="009F5C5B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C61" w:rsidRPr="00947842" w:rsidRDefault="009F5C5B">
    <w:pPr>
      <w:pStyle w:val="Footer"/>
      <w:rPr>
        <w:rFonts w:ascii="Palatino Linotype" w:hAnsi="Palatino Linotype"/>
        <w:b/>
        <w:color w:val="002060"/>
        <w:lang w:val="en-US"/>
      </w:rPr>
    </w:pPr>
    <w:r>
      <w:rPr>
        <w:rFonts w:ascii="Palatino Linotype" w:hAnsi="Palatino Linotype"/>
        <w:b/>
        <w:noProof/>
        <w:color w:val="002060"/>
        <w:lang w:val="en-US"/>
      </w:rPr>
      <w:pict>
        <v:line id="Straight Connector 39" o:spid="_x0000_s2049" style="position:absolute;z-index:251661312;visibility:visible" from="-15.15pt,-3.05pt" to="506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" strokecolor="#002060" strokeweight=".5pt">
          <v:stroke joinstyle="miter"/>
        </v:line>
      </w:pict>
    </w:r>
    <w:proofErr w:type="spellStart"/>
    <w:r w:rsidR="00BB2C61">
      <w:rPr>
        <w:rFonts w:ascii="Palatino Linotype" w:hAnsi="Palatino Linotype"/>
        <w:b/>
        <w:color w:val="002060"/>
        <w:lang w:val="en-US"/>
      </w:rPr>
      <w:t>Họ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 </w:t>
    </w:r>
    <w:proofErr w:type="spellStart"/>
    <w:r w:rsidR="00BB2C61">
      <w:rPr>
        <w:rFonts w:ascii="Palatino Linotype" w:hAnsi="Palatino Linotype"/>
        <w:b/>
        <w:color w:val="002060"/>
        <w:lang w:val="en-US"/>
      </w:rPr>
      <w:t>và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 </w:t>
    </w:r>
    <w:proofErr w:type="spellStart"/>
    <w:r w:rsidR="00BB2C61">
      <w:rPr>
        <w:rFonts w:ascii="Palatino Linotype" w:hAnsi="Palatino Linotype"/>
        <w:b/>
        <w:color w:val="002060"/>
        <w:lang w:val="en-US"/>
      </w:rPr>
      <w:t>tên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 </w:t>
    </w:r>
    <w:proofErr w:type="spellStart"/>
    <w:r w:rsidR="00BB2C61">
      <w:rPr>
        <w:rFonts w:ascii="Palatino Linotype" w:hAnsi="Palatino Linotype"/>
        <w:b/>
        <w:color w:val="002060"/>
        <w:lang w:val="en-US"/>
      </w:rPr>
      <w:t>giáo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 </w:t>
    </w:r>
    <w:proofErr w:type="spellStart"/>
    <w:r w:rsidR="00BB2C61">
      <w:rPr>
        <w:rFonts w:ascii="Palatino Linotype" w:hAnsi="Palatino Linotype"/>
        <w:b/>
        <w:color w:val="002060"/>
        <w:lang w:val="en-US"/>
      </w:rPr>
      <w:t>viên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:                                                                                                      </w:t>
    </w:r>
    <w:proofErr w:type="spellStart"/>
    <w:r w:rsidR="00BB2C61">
      <w:rPr>
        <w:rFonts w:ascii="Palatino Linotype" w:hAnsi="Palatino Linotype"/>
        <w:b/>
        <w:color w:val="002060"/>
        <w:lang w:val="en-US"/>
      </w:rPr>
      <w:t>Trường</w:t>
    </w:r>
    <w:proofErr w:type="spellEnd"/>
    <w:r w:rsidR="00BB2C61">
      <w:rPr>
        <w:rFonts w:ascii="Palatino Linotype" w:hAnsi="Palatino Linotype"/>
        <w:b/>
        <w:color w:val="002060"/>
        <w:lang w:val="en-US"/>
      </w:rPr>
      <w:t xml:space="preserve"> THCS……..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5B" w:rsidRDefault="009F5C5B" w:rsidP="006846CF">
      <w:pPr>
        <w:spacing w:after="0" w:line="240" w:lineRule="auto"/>
      </w:pPr>
      <w:r>
        <w:separator/>
      </w:r>
    </w:p>
  </w:footnote>
  <w:footnote w:type="continuationSeparator" w:id="0">
    <w:p w:rsidR="009F5C5B" w:rsidRDefault="009F5C5B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C61" w:rsidRPr="006846CF" w:rsidRDefault="00473467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</w:rPr>
    </w:pPr>
    <w:r>
      <w:rPr>
        <w:noProof/>
      </w:rPr>
      <w:pict>
        <v:group id="Group 291" o:spid="_x0000_s2058" style="position:absolute;left:0;text-align:left;margin-left:18.65pt;margin-top:-20.6pt;width:115.9pt;height:80.6pt;z-index:-251653120;mso-position-horizontal-relative:page" coordorigin="360,-95" coordsize="2318,16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93" o:spid="_x0000_s2059" type="#_x0000_t75" style="position:absolute;left:359;top:-95;width:2318;height:16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kYEfAAAAA3AAAAA8AAABkcnMvZG93bnJldi54bWxET02LwjAQvS/4H8II3tZUD6LVKFoQPIi4&#10;6sHj0IxNsZnUJmq7v35zEPb4eN+LVWsr8aLGl44VjIYJCOLc6ZILBZfz9nsKwgdkjZVjUtCRh9Wy&#10;97XAVLs3/9DrFAoRQ9inqMCEUKdS+tyQRT90NXHkbq6xGCJsCqkbfMdwW8lxkkykxZJjg8GaMkP5&#10;/fS0CrLuEI6bK/Pjl7rzcW9mPttopQb9dj0HEagN/+KPe6cVjGdxbTwTj4Bc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CRgR8AAAADcAAAADwAAAAAAAAAAAAAAAACfAgAA&#10;ZHJzL2Rvd25yZXYueG1sUEsFBgAAAAAEAAQA9wAAAIwDAAAAAA==&#10;">
            <v:imagedata r:id="rId1" o:title=""/>
          </v:shape>
          <v:shape id="Picture 292" o:spid="_x0000_s2060" type="#_x0000_t75" style="position:absolute;left:379;top:84;width:687;height:2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FKGTFAAAA3AAAAA8AAABkcnMvZG93bnJldi54bWxEj0FrAjEUhO8F/0N4greaaKCtq1G0WCi0&#10;l66C18fmubu4eVk3qW799aZQ6HGYmW+Yxap3jbhQF2rPBiZjBYK48Lbm0sB+9/b4AiJEZIuNZzLw&#10;QwFWy8HDAjPrr/xFlzyWIkE4ZGigirHNpAxFRQ7D2LfEyTv6zmFMsiul7fCa4K6RU6WepMOa00KF&#10;Lb1WVJzyb2dAqe35U98+Dnlt1Vm3z1pPNtqY0bBfz0FE6uN/+K/9bg1MZzP4PZOOgFz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xShkxQAAANwAAAAPAAAAAAAAAAAAAAAA&#10;AJ8CAABkcnMvZG93bnJldi54bWxQSwUGAAAAAAQABAD3AAAAkQMAAAAA&#10;">
            <v:imagedata r:id="rId2" o:title=""/>
          </v:shape>
          <w10:wrap anchorx="page"/>
        </v:group>
      </w:pict>
    </w:r>
    <w:r w:rsidR="009F5C5B"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w:pict>
        <v:line id="Đường nối Thẳng 5" o:spid="_x0000_s2056" style="position:absolute;left:0;text-align:left;z-index:251660288;visibility:visible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<v:stroke joinstyle="miter"/>
        </v:line>
      </w:pict>
    </w:r>
    <w:r w:rsidR="00BB2C61" w:rsidRPr="006846CF"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  <w:proofErr w:type="spellStart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Giáo</w:t>
    </w:r>
    <w:proofErr w:type="spellEnd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 xml:space="preserve"> </w:t>
    </w:r>
    <w:proofErr w:type="spellStart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án</w:t>
    </w:r>
    <w:proofErr w:type="spellEnd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 xml:space="preserve"> </w:t>
    </w:r>
    <w:proofErr w:type="spellStart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Đại</w:t>
    </w:r>
    <w:proofErr w:type="spellEnd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 xml:space="preserve"> </w:t>
    </w:r>
    <w:proofErr w:type="spellStart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>Số</w:t>
    </w:r>
    <w:proofErr w:type="spellEnd"/>
    <w:r w:rsidR="00BB2C61"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  <w:t xml:space="preserve">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44F"/>
    <w:multiLevelType w:val="hybridMultilevel"/>
    <w:tmpl w:val="57724B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21801"/>
    <w:multiLevelType w:val="hybridMultilevel"/>
    <w:tmpl w:val="32A65A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92A1B"/>
    <w:multiLevelType w:val="hybridMultilevel"/>
    <w:tmpl w:val="C37A9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D5FA7"/>
    <w:multiLevelType w:val="hybridMultilevel"/>
    <w:tmpl w:val="3E2A1F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D40EA"/>
    <w:multiLevelType w:val="hybridMultilevel"/>
    <w:tmpl w:val="329C01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D7920"/>
    <w:multiLevelType w:val="hybridMultilevel"/>
    <w:tmpl w:val="4C7E0DE6"/>
    <w:lvl w:ilvl="0" w:tplc="7D6AE7C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3729A"/>
    <w:multiLevelType w:val="hybridMultilevel"/>
    <w:tmpl w:val="4C7E0DE6"/>
    <w:lvl w:ilvl="0" w:tplc="7D6AE7C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54BC9"/>
    <w:multiLevelType w:val="hybridMultilevel"/>
    <w:tmpl w:val="BA085448"/>
    <w:lvl w:ilvl="0" w:tplc="0409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73630"/>
    <w:multiLevelType w:val="hybridMultilevel"/>
    <w:tmpl w:val="322C20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B3CE0"/>
    <w:multiLevelType w:val="hybridMultilevel"/>
    <w:tmpl w:val="5DE2428C"/>
    <w:lvl w:ilvl="0" w:tplc="885A5FE4">
      <w:start w:val="1"/>
      <w:numFmt w:val="bullet"/>
      <w:lvlText w:val="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0A5A7C" w:tentative="1">
      <w:start w:val="1"/>
      <w:numFmt w:val="bullet"/>
      <w:lvlText w:val="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8E30F0" w:tentative="1">
      <w:start w:val="1"/>
      <w:numFmt w:val="bullet"/>
      <w:lvlText w:val="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9EF6B2" w:tentative="1">
      <w:start w:val="1"/>
      <w:numFmt w:val="bullet"/>
      <w:lvlText w:val="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4ECF5E" w:tentative="1">
      <w:start w:val="1"/>
      <w:numFmt w:val="bullet"/>
      <w:lvlText w:val="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78ACE4" w:tentative="1">
      <w:start w:val="1"/>
      <w:numFmt w:val="bullet"/>
      <w:lvlText w:val="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2F640" w:tentative="1">
      <w:start w:val="1"/>
      <w:numFmt w:val="bullet"/>
      <w:lvlText w:val="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200C06" w:tentative="1">
      <w:start w:val="1"/>
      <w:numFmt w:val="bullet"/>
      <w:lvlText w:val="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E1BA8" w:tentative="1">
      <w:start w:val="1"/>
      <w:numFmt w:val="bullet"/>
      <w:lvlText w:val="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504680"/>
    <w:multiLevelType w:val="hybridMultilevel"/>
    <w:tmpl w:val="DCECC6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700AE"/>
    <w:multiLevelType w:val="hybridMultilevel"/>
    <w:tmpl w:val="28F829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551C3"/>
    <w:multiLevelType w:val="hybridMultilevel"/>
    <w:tmpl w:val="916444C2"/>
    <w:lvl w:ilvl="0" w:tplc="68AAD1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BF7908"/>
    <w:multiLevelType w:val="hybridMultilevel"/>
    <w:tmpl w:val="2392DF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44A79"/>
    <w:multiLevelType w:val="hybridMultilevel"/>
    <w:tmpl w:val="9D2C15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7197C"/>
    <w:multiLevelType w:val="hybridMultilevel"/>
    <w:tmpl w:val="A3625B1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E24E3"/>
    <w:multiLevelType w:val="hybridMultilevel"/>
    <w:tmpl w:val="E8E653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F56CA"/>
    <w:multiLevelType w:val="hybridMultilevel"/>
    <w:tmpl w:val="B9767B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425565"/>
    <w:multiLevelType w:val="hybridMultilevel"/>
    <w:tmpl w:val="A82ACA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016BDB"/>
    <w:multiLevelType w:val="hybridMultilevel"/>
    <w:tmpl w:val="36E20098"/>
    <w:lvl w:ilvl="0" w:tplc="FAF4EF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424C41"/>
    <w:multiLevelType w:val="hybridMultilevel"/>
    <w:tmpl w:val="AE4070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6B753A"/>
    <w:multiLevelType w:val="hybridMultilevel"/>
    <w:tmpl w:val="B7F82DC0"/>
    <w:lvl w:ilvl="0" w:tplc="D03C4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A946C7"/>
    <w:multiLevelType w:val="hybridMultilevel"/>
    <w:tmpl w:val="67EEB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52134"/>
    <w:multiLevelType w:val="hybridMultilevel"/>
    <w:tmpl w:val="240EAA8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B967956"/>
    <w:multiLevelType w:val="hybridMultilevel"/>
    <w:tmpl w:val="C29A4A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44D91"/>
    <w:multiLevelType w:val="hybridMultilevel"/>
    <w:tmpl w:val="B296A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5274FE"/>
    <w:multiLevelType w:val="hybridMultilevel"/>
    <w:tmpl w:val="6E8A47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13886"/>
    <w:multiLevelType w:val="hybridMultilevel"/>
    <w:tmpl w:val="54026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F1B06"/>
    <w:multiLevelType w:val="hybridMultilevel"/>
    <w:tmpl w:val="DFB6F7F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87876"/>
    <w:multiLevelType w:val="hybridMultilevel"/>
    <w:tmpl w:val="05A83D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6C5076C"/>
    <w:multiLevelType w:val="hybridMultilevel"/>
    <w:tmpl w:val="F2E83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2D65D9"/>
    <w:multiLevelType w:val="hybridMultilevel"/>
    <w:tmpl w:val="E85A791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D1947B6"/>
    <w:multiLevelType w:val="hybridMultilevel"/>
    <w:tmpl w:val="9272B8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3037D3"/>
    <w:multiLevelType w:val="hybridMultilevel"/>
    <w:tmpl w:val="DA4C23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B72F73"/>
    <w:multiLevelType w:val="hybridMultilevel"/>
    <w:tmpl w:val="3E327C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480653"/>
    <w:multiLevelType w:val="hybridMultilevel"/>
    <w:tmpl w:val="9E22E4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C1EE7"/>
    <w:multiLevelType w:val="hybridMultilevel"/>
    <w:tmpl w:val="2904DA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014654"/>
    <w:multiLevelType w:val="hybridMultilevel"/>
    <w:tmpl w:val="51F456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6014F"/>
    <w:multiLevelType w:val="multilevel"/>
    <w:tmpl w:val="7706014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5F4F63"/>
    <w:multiLevelType w:val="hybridMultilevel"/>
    <w:tmpl w:val="A77601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174FD"/>
    <w:multiLevelType w:val="hybridMultilevel"/>
    <w:tmpl w:val="10F8802A"/>
    <w:lvl w:ilvl="0" w:tplc="430207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5E1093"/>
    <w:multiLevelType w:val="hybridMultilevel"/>
    <w:tmpl w:val="A6A4898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1"/>
  </w:num>
  <w:num w:numId="3">
    <w:abstractNumId w:val="1"/>
  </w:num>
  <w:num w:numId="4">
    <w:abstractNumId w:val="8"/>
  </w:num>
  <w:num w:numId="5">
    <w:abstractNumId w:val="7"/>
  </w:num>
  <w:num w:numId="6">
    <w:abstractNumId w:val="40"/>
  </w:num>
  <w:num w:numId="7">
    <w:abstractNumId w:val="32"/>
  </w:num>
  <w:num w:numId="8">
    <w:abstractNumId w:val="37"/>
  </w:num>
  <w:num w:numId="9">
    <w:abstractNumId w:val="25"/>
  </w:num>
  <w:num w:numId="10">
    <w:abstractNumId w:val="3"/>
  </w:num>
  <w:num w:numId="11">
    <w:abstractNumId w:val="11"/>
  </w:num>
  <w:num w:numId="12">
    <w:abstractNumId w:val="23"/>
  </w:num>
  <w:num w:numId="13">
    <w:abstractNumId w:val="24"/>
  </w:num>
  <w:num w:numId="14">
    <w:abstractNumId w:val="18"/>
  </w:num>
  <w:num w:numId="15">
    <w:abstractNumId w:val="4"/>
  </w:num>
  <w:num w:numId="16">
    <w:abstractNumId w:val="36"/>
  </w:num>
  <w:num w:numId="17">
    <w:abstractNumId w:val="31"/>
  </w:num>
  <w:num w:numId="18">
    <w:abstractNumId w:val="27"/>
  </w:num>
  <w:num w:numId="19">
    <w:abstractNumId w:val="34"/>
  </w:num>
  <w:num w:numId="20">
    <w:abstractNumId w:val="19"/>
  </w:num>
  <w:num w:numId="21">
    <w:abstractNumId w:val="5"/>
  </w:num>
  <w:num w:numId="22">
    <w:abstractNumId w:val="6"/>
  </w:num>
  <w:num w:numId="23">
    <w:abstractNumId w:val="38"/>
  </w:num>
  <w:num w:numId="24">
    <w:abstractNumId w:val="35"/>
  </w:num>
  <w:num w:numId="25">
    <w:abstractNumId w:val="2"/>
  </w:num>
  <w:num w:numId="26">
    <w:abstractNumId w:val="12"/>
  </w:num>
  <w:num w:numId="27">
    <w:abstractNumId w:val="42"/>
  </w:num>
  <w:num w:numId="28">
    <w:abstractNumId w:val="13"/>
  </w:num>
  <w:num w:numId="29">
    <w:abstractNumId w:val="14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2"/>
  </w:num>
  <w:num w:numId="34">
    <w:abstractNumId w:val="39"/>
  </w:num>
  <w:num w:numId="35">
    <w:abstractNumId w:val="21"/>
  </w:num>
  <w:num w:numId="36">
    <w:abstractNumId w:val="29"/>
  </w:num>
  <w:num w:numId="37">
    <w:abstractNumId w:val="16"/>
  </w:num>
  <w:num w:numId="38">
    <w:abstractNumId w:val="33"/>
  </w:num>
  <w:num w:numId="39">
    <w:abstractNumId w:val="0"/>
  </w:num>
  <w:num w:numId="40">
    <w:abstractNumId w:val="15"/>
  </w:num>
  <w:num w:numId="41">
    <w:abstractNumId w:val="17"/>
  </w:num>
  <w:num w:numId="42">
    <w:abstractNumId w:val="28"/>
  </w:num>
  <w:num w:numId="43">
    <w:abstractNumId w:val="1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7A4F"/>
    <w:rsid w:val="000102CC"/>
    <w:rsid w:val="000138FC"/>
    <w:rsid w:val="00025567"/>
    <w:rsid w:val="000270F2"/>
    <w:rsid w:val="000321DF"/>
    <w:rsid w:val="000334C0"/>
    <w:rsid w:val="00033FFC"/>
    <w:rsid w:val="00037C15"/>
    <w:rsid w:val="000500AF"/>
    <w:rsid w:val="0005315E"/>
    <w:rsid w:val="00061868"/>
    <w:rsid w:val="00067738"/>
    <w:rsid w:val="000779D1"/>
    <w:rsid w:val="0009147A"/>
    <w:rsid w:val="00091A9A"/>
    <w:rsid w:val="000A21FA"/>
    <w:rsid w:val="000A2BA1"/>
    <w:rsid w:val="000A35AB"/>
    <w:rsid w:val="000A43B3"/>
    <w:rsid w:val="000A5DFC"/>
    <w:rsid w:val="000A6333"/>
    <w:rsid w:val="000B6E75"/>
    <w:rsid w:val="000B7E18"/>
    <w:rsid w:val="000C0748"/>
    <w:rsid w:val="000E3519"/>
    <w:rsid w:val="000E5047"/>
    <w:rsid w:val="000F2080"/>
    <w:rsid w:val="000F564F"/>
    <w:rsid w:val="0012085A"/>
    <w:rsid w:val="00123440"/>
    <w:rsid w:val="0012767C"/>
    <w:rsid w:val="001330E3"/>
    <w:rsid w:val="00135BA1"/>
    <w:rsid w:val="00142B35"/>
    <w:rsid w:val="00142DDA"/>
    <w:rsid w:val="00150A27"/>
    <w:rsid w:val="00150EDF"/>
    <w:rsid w:val="001543FA"/>
    <w:rsid w:val="00161356"/>
    <w:rsid w:val="00166B34"/>
    <w:rsid w:val="00166DB8"/>
    <w:rsid w:val="00174AB5"/>
    <w:rsid w:val="0018170E"/>
    <w:rsid w:val="00195E01"/>
    <w:rsid w:val="001A6343"/>
    <w:rsid w:val="001A65C6"/>
    <w:rsid w:val="001B5A88"/>
    <w:rsid w:val="00211136"/>
    <w:rsid w:val="002164D9"/>
    <w:rsid w:val="0023221D"/>
    <w:rsid w:val="0023684D"/>
    <w:rsid w:val="002372D0"/>
    <w:rsid w:val="00252351"/>
    <w:rsid w:val="00252F7B"/>
    <w:rsid w:val="002608F0"/>
    <w:rsid w:val="0026098A"/>
    <w:rsid w:val="00271E6D"/>
    <w:rsid w:val="0028379F"/>
    <w:rsid w:val="00284EB1"/>
    <w:rsid w:val="0029140A"/>
    <w:rsid w:val="00291471"/>
    <w:rsid w:val="002A0394"/>
    <w:rsid w:val="002A55B6"/>
    <w:rsid w:val="002A5C37"/>
    <w:rsid w:val="002A7FC4"/>
    <w:rsid w:val="002B73C1"/>
    <w:rsid w:val="002C41F5"/>
    <w:rsid w:val="002C7076"/>
    <w:rsid w:val="002D50AF"/>
    <w:rsid w:val="002E47FD"/>
    <w:rsid w:val="002F598C"/>
    <w:rsid w:val="00320866"/>
    <w:rsid w:val="003228BB"/>
    <w:rsid w:val="003354C6"/>
    <w:rsid w:val="003356A1"/>
    <w:rsid w:val="00336D1B"/>
    <w:rsid w:val="003407EF"/>
    <w:rsid w:val="003423B3"/>
    <w:rsid w:val="00350AB9"/>
    <w:rsid w:val="00354C6C"/>
    <w:rsid w:val="00356748"/>
    <w:rsid w:val="0036070F"/>
    <w:rsid w:val="00362546"/>
    <w:rsid w:val="00364B44"/>
    <w:rsid w:val="003676AE"/>
    <w:rsid w:val="0037213A"/>
    <w:rsid w:val="00372475"/>
    <w:rsid w:val="003730D5"/>
    <w:rsid w:val="0038565F"/>
    <w:rsid w:val="0038640D"/>
    <w:rsid w:val="00390B53"/>
    <w:rsid w:val="00390E32"/>
    <w:rsid w:val="003A243F"/>
    <w:rsid w:val="003A275B"/>
    <w:rsid w:val="003A44C8"/>
    <w:rsid w:val="003A70D0"/>
    <w:rsid w:val="003A7969"/>
    <w:rsid w:val="003A7D48"/>
    <w:rsid w:val="003B6197"/>
    <w:rsid w:val="003B776B"/>
    <w:rsid w:val="003C40FD"/>
    <w:rsid w:val="003C51EE"/>
    <w:rsid w:val="003D6886"/>
    <w:rsid w:val="003E0523"/>
    <w:rsid w:val="003E3221"/>
    <w:rsid w:val="003F05D7"/>
    <w:rsid w:val="003F39E4"/>
    <w:rsid w:val="003F7131"/>
    <w:rsid w:val="003F7C7C"/>
    <w:rsid w:val="00405CA3"/>
    <w:rsid w:val="00414775"/>
    <w:rsid w:val="00416723"/>
    <w:rsid w:val="00424F30"/>
    <w:rsid w:val="00433AEB"/>
    <w:rsid w:val="00446403"/>
    <w:rsid w:val="00447063"/>
    <w:rsid w:val="004474FC"/>
    <w:rsid w:val="00451A3F"/>
    <w:rsid w:val="004566C0"/>
    <w:rsid w:val="00471115"/>
    <w:rsid w:val="004731C5"/>
    <w:rsid w:val="00473467"/>
    <w:rsid w:val="00481995"/>
    <w:rsid w:val="00483F99"/>
    <w:rsid w:val="004A0C92"/>
    <w:rsid w:val="004A3C15"/>
    <w:rsid w:val="004B13FD"/>
    <w:rsid w:val="004B382A"/>
    <w:rsid w:val="004B5926"/>
    <w:rsid w:val="004B67AB"/>
    <w:rsid w:val="004D4F2E"/>
    <w:rsid w:val="004E128F"/>
    <w:rsid w:val="004F42F8"/>
    <w:rsid w:val="004F4469"/>
    <w:rsid w:val="004F5A12"/>
    <w:rsid w:val="004F6C1D"/>
    <w:rsid w:val="004F73F5"/>
    <w:rsid w:val="0050121E"/>
    <w:rsid w:val="00507E42"/>
    <w:rsid w:val="00514505"/>
    <w:rsid w:val="00515B60"/>
    <w:rsid w:val="005215EC"/>
    <w:rsid w:val="00531644"/>
    <w:rsid w:val="00531F48"/>
    <w:rsid w:val="0053203A"/>
    <w:rsid w:val="00532137"/>
    <w:rsid w:val="00535BDA"/>
    <w:rsid w:val="00542CC1"/>
    <w:rsid w:val="00544115"/>
    <w:rsid w:val="005441F2"/>
    <w:rsid w:val="005450CF"/>
    <w:rsid w:val="00552AD0"/>
    <w:rsid w:val="005550C1"/>
    <w:rsid w:val="00557408"/>
    <w:rsid w:val="00567A3D"/>
    <w:rsid w:val="00574499"/>
    <w:rsid w:val="00583EDC"/>
    <w:rsid w:val="0058796C"/>
    <w:rsid w:val="005950D0"/>
    <w:rsid w:val="005A2EED"/>
    <w:rsid w:val="005A7178"/>
    <w:rsid w:val="005A775E"/>
    <w:rsid w:val="005B5ADD"/>
    <w:rsid w:val="005B5FAF"/>
    <w:rsid w:val="005B7F4A"/>
    <w:rsid w:val="005C5866"/>
    <w:rsid w:val="005D2EE1"/>
    <w:rsid w:val="005D48B2"/>
    <w:rsid w:val="005E1AC5"/>
    <w:rsid w:val="005E23F2"/>
    <w:rsid w:val="005E2C03"/>
    <w:rsid w:val="005F28FF"/>
    <w:rsid w:val="005F375E"/>
    <w:rsid w:val="006053DE"/>
    <w:rsid w:val="0062111E"/>
    <w:rsid w:val="00621347"/>
    <w:rsid w:val="00637C98"/>
    <w:rsid w:val="00643F71"/>
    <w:rsid w:val="006517AB"/>
    <w:rsid w:val="0066200C"/>
    <w:rsid w:val="00665A4E"/>
    <w:rsid w:val="00666544"/>
    <w:rsid w:val="00682949"/>
    <w:rsid w:val="006846CF"/>
    <w:rsid w:val="00684C78"/>
    <w:rsid w:val="00691C3F"/>
    <w:rsid w:val="006A67D1"/>
    <w:rsid w:val="006B070C"/>
    <w:rsid w:val="006B18FB"/>
    <w:rsid w:val="006C7B49"/>
    <w:rsid w:val="006E3DED"/>
    <w:rsid w:val="006E48DE"/>
    <w:rsid w:val="006E6BC1"/>
    <w:rsid w:val="006F07D3"/>
    <w:rsid w:val="00715610"/>
    <w:rsid w:val="007229CC"/>
    <w:rsid w:val="00731A3D"/>
    <w:rsid w:val="00736EB5"/>
    <w:rsid w:val="007441DB"/>
    <w:rsid w:val="007544A9"/>
    <w:rsid w:val="00757A6E"/>
    <w:rsid w:val="007623AF"/>
    <w:rsid w:val="007672FC"/>
    <w:rsid w:val="007719E2"/>
    <w:rsid w:val="00774155"/>
    <w:rsid w:val="00775F76"/>
    <w:rsid w:val="0079278C"/>
    <w:rsid w:val="00796A22"/>
    <w:rsid w:val="007A1064"/>
    <w:rsid w:val="007A225C"/>
    <w:rsid w:val="007A2F3F"/>
    <w:rsid w:val="007B0876"/>
    <w:rsid w:val="007B0C66"/>
    <w:rsid w:val="007C3ED9"/>
    <w:rsid w:val="007D24A6"/>
    <w:rsid w:val="007D3341"/>
    <w:rsid w:val="007F6EA3"/>
    <w:rsid w:val="007F7137"/>
    <w:rsid w:val="00805D2F"/>
    <w:rsid w:val="00813433"/>
    <w:rsid w:val="00816D07"/>
    <w:rsid w:val="00817E64"/>
    <w:rsid w:val="00817E89"/>
    <w:rsid w:val="00821A04"/>
    <w:rsid w:val="0082560D"/>
    <w:rsid w:val="00836392"/>
    <w:rsid w:val="00837C9D"/>
    <w:rsid w:val="008441CB"/>
    <w:rsid w:val="00845421"/>
    <w:rsid w:val="00854540"/>
    <w:rsid w:val="008619E8"/>
    <w:rsid w:val="0086363C"/>
    <w:rsid w:val="00863DF7"/>
    <w:rsid w:val="008656F7"/>
    <w:rsid w:val="00867717"/>
    <w:rsid w:val="00883A01"/>
    <w:rsid w:val="0089093A"/>
    <w:rsid w:val="00890F3D"/>
    <w:rsid w:val="008965B4"/>
    <w:rsid w:val="008A2127"/>
    <w:rsid w:val="008B579E"/>
    <w:rsid w:val="008B5EE2"/>
    <w:rsid w:val="008E7CD5"/>
    <w:rsid w:val="008F2765"/>
    <w:rsid w:val="00901D65"/>
    <w:rsid w:val="00902A8D"/>
    <w:rsid w:val="009106F0"/>
    <w:rsid w:val="009121C6"/>
    <w:rsid w:val="0091676E"/>
    <w:rsid w:val="0092411C"/>
    <w:rsid w:val="00925709"/>
    <w:rsid w:val="00925E5D"/>
    <w:rsid w:val="009321BB"/>
    <w:rsid w:val="009468B4"/>
    <w:rsid w:val="00947325"/>
    <w:rsid w:val="00947842"/>
    <w:rsid w:val="00950FAC"/>
    <w:rsid w:val="00953F56"/>
    <w:rsid w:val="009557C4"/>
    <w:rsid w:val="00956A73"/>
    <w:rsid w:val="00970BA5"/>
    <w:rsid w:val="00983FC7"/>
    <w:rsid w:val="00986756"/>
    <w:rsid w:val="0099712E"/>
    <w:rsid w:val="009A3785"/>
    <w:rsid w:val="009C4925"/>
    <w:rsid w:val="009D17E7"/>
    <w:rsid w:val="009D45D8"/>
    <w:rsid w:val="009E43C5"/>
    <w:rsid w:val="009E56F6"/>
    <w:rsid w:val="009F4503"/>
    <w:rsid w:val="009F5C5B"/>
    <w:rsid w:val="00A11192"/>
    <w:rsid w:val="00A21A23"/>
    <w:rsid w:val="00A4257A"/>
    <w:rsid w:val="00A42ADE"/>
    <w:rsid w:val="00A4795B"/>
    <w:rsid w:val="00A6798E"/>
    <w:rsid w:val="00A72D5D"/>
    <w:rsid w:val="00A73EA7"/>
    <w:rsid w:val="00A8704F"/>
    <w:rsid w:val="00AA0B7E"/>
    <w:rsid w:val="00AA37BE"/>
    <w:rsid w:val="00AA3E2D"/>
    <w:rsid w:val="00AA4435"/>
    <w:rsid w:val="00AA4566"/>
    <w:rsid w:val="00AA4AD5"/>
    <w:rsid w:val="00AB1275"/>
    <w:rsid w:val="00AE41D5"/>
    <w:rsid w:val="00B0470E"/>
    <w:rsid w:val="00B05EE2"/>
    <w:rsid w:val="00B17BCA"/>
    <w:rsid w:val="00B24ED3"/>
    <w:rsid w:val="00B24EE1"/>
    <w:rsid w:val="00B27E19"/>
    <w:rsid w:val="00B35AD3"/>
    <w:rsid w:val="00B4238A"/>
    <w:rsid w:val="00B45805"/>
    <w:rsid w:val="00B4585B"/>
    <w:rsid w:val="00B46252"/>
    <w:rsid w:val="00B51D80"/>
    <w:rsid w:val="00B52825"/>
    <w:rsid w:val="00B570A7"/>
    <w:rsid w:val="00B6020E"/>
    <w:rsid w:val="00B67993"/>
    <w:rsid w:val="00B70998"/>
    <w:rsid w:val="00B737CE"/>
    <w:rsid w:val="00B75781"/>
    <w:rsid w:val="00B84651"/>
    <w:rsid w:val="00BA1AE4"/>
    <w:rsid w:val="00BA6B3E"/>
    <w:rsid w:val="00BB0B7C"/>
    <w:rsid w:val="00BB11BC"/>
    <w:rsid w:val="00BB2C61"/>
    <w:rsid w:val="00BB4714"/>
    <w:rsid w:val="00BB79AC"/>
    <w:rsid w:val="00BC353C"/>
    <w:rsid w:val="00BC75FF"/>
    <w:rsid w:val="00BC7756"/>
    <w:rsid w:val="00BD142D"/>
    <w:rsid w:val="00BE0824"/>
    <w:rsid w:val="00BE5787"/>
    <w:rsid w:val="00BE5B98"/>
    <w:rsid w:val="00BE777C"/>
    <w:rsid w:val="00BF0899"/>
    <w:rsid w:val="00BF2A5F"/>
    <w:rsid w:val="00BF43E7"/>
    <w:rsid w:val="00C000C4"/>
    <w:rsid w:val="00C17DA4"/>
    <w:rsid w:val="00C20755"/>
    <w:rsid w:val="00C23081"/>
    <w:rsid w:val="00C25052"/>
    <w:rsid w:val="00C509C8"/>
    <w:rsid w:val="00C5464E"/>
    <w:rsid w:val="00C5683C"/>
    <w:rsid w:val="00C616BC"/>
    <w:rsid w:val="00C635F4"/>
    <w:rsid w:val="00C63910"/>
    <w:rsid w:val="00C65811"/>
    <w:rsid w:val="00C65F3C"/>
    <w:rsid w:val="00C6749C"/>
    <w:rsid w:val="00C76F98"/>
    <w:rsid w:val="00C9750E"/>
    <w:rsid w:val="00CB590A"/>
    <w:rsid w:val="00CC192C"/>
    <w:rsid w:val="00CC1EDF"/>
    <w:rsid w:val="00CC1EF9"/>
    <w:rsid w:val="00CD7C33"/>
    <w:rsid w:val="00CE2B88"/>
    <w:rsid w:val="00CF1FF6"/>
    <w:rsid w:val="00CF7796"/>
    <w:rsid w:val="00D01214"/>
    <w:rsid w:val="00D056EF"/>
    <w:rsid w:val="00D10341"/>
    <w:rsid w:val="00D231B4"/>
    <w:rsid w:val="00D5560A"/>
    <w:rsid w:val="00D77139"/>
    <w:rsid w:val="00D8154A"/>
    <w:rsid w:val="00D84992"/>
    <w:rsid w:val="00D87227"/>
    <w:rsid w:val="00D9402C"/>
    <w:rsid w:val="00D962D2"/>
    <w:rsid w:val="00DA1D49"/>
    <w:rsid w:val="00DB44C4"/>
    <w:rsid w:val="00DB5424"/>
    <w:rsid w:val="00DC2335"/>
    <w:rsid w:val="00DE042A"/>
    <w:rsid w:val="00DF5820"/>
    <w:rsid w:val="00DF5ABF"/>
    <w:rsid w:val="00E14728"/>
    <w:rsid w:val="00E20BFF"/>
    <w:rsid w:val="00E2347C"/>
    <w:rsid w:val="00E239F1"/>
    <w:rsid w:val="00E40B26"/>
    <w:rsid w:val="00E54F52"/>
    <w:rsid w:val="00E57F11"/>
    <w:rsid w:val="00E83C9D"/>
    <w:rsid w:val="00E845FE"/>
    <w:rsid w:val="00E85FC3"/>
    <w:rsid w:val="00E87C25"/>
    <w:rsid w:val="00E9394E"/>
    <w:rsid w:val="00E95A5D"/>
    <w:rsid w:val="00EA0FE9"/>
    <w:rsid w:val="00EA5911"/>
    <w:rsid w:val="00EA73B5"/>
    <w:rsid w:val="00ED3892"/>
    <w:rsid w:val="00ED4501"/>
    <w:rsid w:val="00ED56DD"/>
    <w:rsid w:val="00ED6FA7"/>
    <w:rsid w:val="00ED7F77"/>
    <w:rsid w:val="00EE2496"/>
    <w:rsid w:val="00EE420B"/>
    <w:rsid w:val="00EF0C09"/>
    <w:rsid w:val="00EF210C"/>
    <w:rsid w:val="00EF642D"/>
    <w:rsid w:val="00F0294A"/>
    <w:rsid w:val="00F03B82"/>
    <w:rsid w:val="00F21059"/>
    <w:rsid w:val="00F25782"/>
    <w:rsid w:val="00F33C13"/>
    <w:rsid w:val="00F35E8C"/>
    <w:rsid w:val="00F43810"/>
    <w:rsid w:val="00F47411"/>
    <w:rsid w:val="00F62667"/>
    <w:rsid w:val="00F72BE2"/>
    <w:rsid w:val="00F75C82"/>
    <w:rsid w:val="00F77983"/>
    <w:rsid w:val="00F80131"/>
    <w:rsid w:val="00F84567"/>
    <w:rsid w:val="00F87A4F"/>
    <w:rsid w:val="00F91732"/>
    <w:rsid w:val="00FA5CF1"/>
    <w:rsid w:val="00FB38A1"/>
    <w:rsid w:val="00FC14BB"/>
    <w:rsid w:val="00FD3BF3"/>
    <w:rsid w:val="00FE2893"/>
    <w:rsid w:val="00FE3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semiHidden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fontstyle31">
    <w:name w:val="fontstyle31"/>
    <w:rsid w:val="0037247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customStyle="1" w:styleId="ListParagraph1">
    <w:name w:val="List Paragraph1"/>
    <w:basedOn w:val="Normal"/>
    <w:uiPriority w:val="34"/>
    <w:qFormat/>
    <w:rsid w:val="0037247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styleId="SubtleEmphasis">
    <w:name w:val="Subtle Emphasis"/>
    <w:basedOn w:val="DefaultParagraphFont"/>
    <w:uiPriority w:val="19"/>
    <w:qFormat/>
    <w:rsid w:val="00372475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C50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C509C8"/>
  </w:style>
  <w:style w:type="character" w:customStyle="1" w:styleId="58cl">
    <w:name w:val="_58cl"/>
    <w:basedOn w:val="DefaultParagraphFont"/>
    <w:rsid w:val="00C509C8"/>
  </w:style>
  <w:style w:type="character" w:customStyle="1" w:styleId="58cm">
    <w:name w:val="_58cm"/>
    <w:basedOn w:val="DefaultParagraphFont"/>
    <w:rsid w:val="00C50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semiHidden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fontstyle31">
    <w:name w:val="fontstyle31"/>
    <w:rsid w:val="0037247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customStyle="1" w:styleId="ListParagraph1">
    <w:name w:val="List Paragraph1"/>
    <w:basedOn w:val="Normal"/>
    <w:uiPriority w:val="34"/>
    <w:qFormat/>
    <w:rsid w:val="0037247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styleId="SubtleEmphasis">
    <w:name w:val="Subtle Emphasis"/>
    <w:basedOn w:val="DefaultParagraphFont"/>
    <w:uiPriority w:val="19"/>
    <w:qFormat/>
    <w:rsid w:val="00372475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C50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C509C8"/>
  </w:style>
  <w:style w:type="character" w:customStyle="1" w:styleId="58cl">
    <w:name w:val="_58cl"/>
    <w:basedOn w:val="DefaultParagraphFont"/>
    <w:rsid w:val="00C509C8"/>
  </w:style>
  <w:style w:type="character" w:customStyle="1" w:styleId="58cm">
    <w:name w:val="_58cm"/>
    <w:basedOn w:val="DefaultParagraphFont"/>
    <w:rsid w:val="00C50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20312-49C5-4B3A-863B-26D43584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subject/>
  <dc:creator>Tài liệu toán THCS</dc:creator>
  <cp:keywords>GV Nguyễn Văn Tiến</cp:keywords>
  <dc:description>GV soạn: Nguyễn Văn Tiến</dc:description>
  <cp:lastModifiedBy>Administrator</cp:lastModifiedBy>
  <cp:revision>13</cp:revision>
  <cp:lastPrinted>2018-08-25T04:26:00Z</cp:lastPrinted>
  <dcterms:created xsi:type="dcterms:W3CDTF">2018-11-04T06:37:00Z</dcterms:created>
  <dcterms:modified xsi:type="dcterms:W3CDTF">2019-04-22T08:52:00Z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