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8451"/>
      </w:tblGrid>
      <w:tr w:rsidR="00AF018C" w14:paraId="5046C55C" w14:textId="77777777" w:rsidTr="00AF018C">
        <w:tc>
          <w:tcPr>
            <w:tcW w:w="6204" w:type="dxa"/>
          </w:tcPr>
          <w:p w14:paraId="0D094799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</w:t>
            </w:r>
            <w:r w:rsidRPr="00AF018C">
              <w:rPr>
                <w:rFonts w:ascii="Times New Roman" w:hAnsi="Times New Roman" w:cs="Times New Roman"/>
                <w:sz w:val="26"/>
                <w:szCs w:val="26"/>
              </w:rPr>
              <w:t>ÒNG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</w:t>
            </w:r>
            <w:r w:rsidRPr="00AF018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r w:rsidRPr="00AF018C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NAM GIANG</w:t>
            </w:r>
          </w:p>
        </w:tc>
        <w:tc>
          <w:tcPr>
            <w:tcW w:w="8583" w:type="dxa"/>
          </w:tcPr>
          <w:p w14:paraId="380C708E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ÒA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X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ỘI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ĨA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</w:t>
            </w:r>
            <w:r w:rsidRPr="00AF018C">
              <w:rPr>
                <w:rFonts w:ascii="Times New Roman" w:hAnsi="Times New Roman" w:cs="Times New Roman"/>
                <w:b/>
                <w:sz w:val="26"/>
                <w:szCs w:val="26"/>
              </w:rPr>
              <w:t>ỆT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</w:t>
            </w:r>
          </w:p>
        </w:tc>
      </w:tr>
      <w:tr w:rsidR="00AF018C" w14:paraId="61050A15" w14:textId="77777777" w:rsidTr="00AF018C">
        <w:tc>
          <w:tcPr>
            <w:tcW w:w="6204" w:type="dxa"/>
          </w:tcPr>
          <w:p w14:paraId="460E4917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ỜNG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PT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 B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THC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8583" w:type="dxa"/>
          </w:tcPr>
          <w:p w14:paraId="2D16DC10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1E57E" wp14:editId="34DE0ABC">
                      <wp:simplePos x="0" y="0"/>
                      <wp:positionH relativeFrom="column">
                        <wp:posOffset>1570354</wp:posOffset>
                      </wp:positionH>
                      <wp:positionV relativeFrom="paragraph">
                        <wp:posOffset>191770</wp:posOffset>
                      </wp:positionV>
                      <wp:extent cx="21812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83B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5pt,15.1pt" to="295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ập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úc</w:t>
            </w:r>
            <w:proofErr w:type="spellEnd"/>
          </w:p>
        </w:tc>
      </w:tr>
      <w:tr w:rsidR="00AF018C" w14:paraId="4E7A3306" w14:textId="77777777" w:rsidTr="00AF018C">
        <w:tc>
          <w:tcPr>
            <w:tcW w:w="6204" w:type="dxa"/>
          </w:tcPr>
          <w:p w14:paraId="1960B148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ỤM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X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 - ZU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ICH</w:t>
            </w:r>
          </w:p>
        </w:tc>
        <w:tc>
          <w:tcPr>
            <w:tcW w:w="8583" w:type="dxa"/>
          </w:tcPr>
          <w:p w14:paraId="2D7DCEFB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18C" w14:paraId="363EB65C" w14:textId="77777777" w:rsidTr="00AF018C">
        <w:tc>
          <w:tcPr>
            <w:tcW w:w="6204" w:type="dxa"/>
          </w:tcPr>
          <w:p w14:paraId="41043DBA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EA0B8" wp14:editId="74788530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-1270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BDED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5pt,-.1pt" to="189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8583" w:type="dxa"/>
          </w:tcPr>
          <w:p w14:paraId="5AC0EC86" w14:textId="77777777" w:rsidR="00AF018C" w:rsidRPr="00AF018C" w:rsidRDefault="00AF018C" w:rsidP="00AF01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</w:t>
            </w:r>
            <w:r w:rsidRPr="00AF018C">
              <w:rPr>
                <w:rFonts w:ascii="Times New Roman" w:hAnsi="Times New Roman" w:cs="Times New Roman"/>
                <w:i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</w:t>
            </w:r>
            <w:r w:rsidRPr="00AF018C">
              <w:rPr>
                <w:rFonts w:ascii="Times New Roman" w:hAnsi="Times New Roman" w:cs="Times New Roman"/>
                <w:i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ng</w:t>
            </w:r>
            <w:r w:rsidRPr="00AF018C">
              <w:rPr>
                <w:rFonts w:ascii="Times New Roman" w:hAnsi="Times New Roman" w:cs="Times New Roman"/>
                <w:i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</w:t>
            </w:r>
            <w:r w:rsidRPr="00AF018C">
              <w:rPr>
                <w:rFonts w:ascii="Times New Roman" w:hAnsi="Times New Roman" w:cs="Times New Roman"/>
                <w:i/>
                <w:sz w:val="28"/>
                <w:szCs w:val="28"/>
              </w:rPr>
              <w:t>áng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AF018C">
              <w:rPr>
                <w:rFonts w:ascii="Times New Roman" w:hAnsi="Times New Roman" w:cs="Times New Roman"/>
                <w:i/>
                <w:sz w:val="28"/>
                <w:szCs w:val="28"/>
              </w:rPr>
              <w:t>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2020</w:t>
            </w:r>
          </w:p>
        </w:tc>
      </w:tr>
    </w:tbl>
    <w:p w14:paraId="1EE6AD8F" w14:textId="77777777" w:rsidR="00C009E1" w:rsidRDefault="00C009E1" w:rsidP="00AF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06CA8" w14:textId="77777777" w:rsidR="006A7044" w:rsidRDefault="00AF018C" w:rsidP="00AF0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8C">
        <w:rPr>
          <w:rFonts w:ascii="Times New Roman" w:hAnsi="Times New Roman" w:cs="Times New Roman"/>
          <w:b/>
          <w:sz w:val="28"/>
          <w:szCs w:val="28"/>
        </w:rPr>
        <w:t xml:space="preserve">BẢNG TỔNG HỢP </w:t>
      </w:r>
      <w:r w:rsidR="006A7044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Pr="00AF018C">
        <w:rPr>
          <w:rFonts w:ascii="Times New Roman" w:hAnsi="Times New Roman" w:cs="Times New Roman"/>
          <w:b/>
          <w:sz w:val="28"/>
          <w:szCs w:val="28"/>
        </w:rPr>
        <w:t xml:space="preserve">BÁO CÁO BIỆN PHÁP NĂNG CAO CHẤT LƯỢNG GIẢNG DẠY </w:t>
      </w:r>
    </w:p>
    <w:p w14:paraId="2B56F83D" w14:textId="0B9EF92D" w:rsidR="00AF018C" w:rsidRDefault="00AF018C" w:rsidP="006A7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18C">
        <w:rPr>
          <w:rFonts w:ascii="Times New Roman" w:hAnsi="Times New Roman" w:cs="Times New Roman"/>
          <w:b/>
          <w:sz w:val="28"/>
          <w:szCs w:val="28"/>
        </w:rPr>
        <w:t>HỘI THI</w:t>
      </w:r>
      <w:r w:rsidR="006A7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18C">
        <w:rPr>
          <w:rFonts w:ascii="Times New Roman" w:hAnsi="Times New Roman" w:cs="Times New Roman"/>
          <w:b/>
          <w:sz w:val="28"/>
          <w:szCs w:val="28"/>
        </w:rPr>
        <w:t>GIÁO VIÊN DẠY GIỎI CẤP TRƯỜNG CHU KỲ 2020-2022</w:t>
      </w:r>
    </w:p>
    <w:p w14:paraId="427DF495" w14:textId="77777777" w:rsidR="00AF018C" w:rsidRDefault="00AF018C" w:rsidP="00AF01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571" w:type="dxa"/>
        <w:tblInd w:w="-5" w:type="dxa"/>
        <w:tblLook w:val="04A0" w:firstRow="1" w:lastRow="0" w:firstColumn="1" w:lastColumn="0" w:noHBand="0" w:noVBand="1"/>
      </w:tblPr>
      <w:tblGrid>
        <w:gridCol w:w="625"/>
        <w:gridCol w:w="2428"/>
        <w:gridCol w:w="1439"/>
        <w:gridCol w:w="1545"/>
        <w:gridCol w:w="1238"/>
        <w:gridCol w:w="6041"/>
        <w:gridCol w:w="1255"/>
      </w:tblGrid>
      <w:tr w:rsidR="00D827DA" w14:paraId="7BAFDF45" w14:textId="77777777" w:rsidTr="00B80600">
        <w:tc>
          <w:tcPr>
            <w:tcW w:w="625" w:type="dxa"/>
          </w:tcPr>
          <w:p w14:paraId="751CC959" w14:textId="77777777" w:rsidR="00D827DA" w:rsidRPr="00AF018C" w:rsidRDefault="00D827DA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28" w:type="dxa"/>
          </w:tcPr>
          <w:p w14:paraId="6C6557A3" w14:textId="77777777" w:rsidR="00D827DA" w:rsidRPr="00AF018C" w:rsidRDefault="00D827DA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1439" w:type="dxa"/>
          </w:tcPr>
          <w:p w14:paraId="06DFEF3F" w14:textId="77777777" w:rsidR="00D827DA" w:rsidRDefault="00D827DA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D827DA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D827DA">
              <w:rPr>
                <w:rFonts w:ascii="Times New Roman" w:hAnsi="Times New Roman" w:cs="Times New Roman"/>
                <w:b/>
                <w:sz w:val="28"/>
                <w:szCs w:val="28"/>
              </w:rPr>
              <w:t>ạy</w:t>
            </w:r>
            <w:proofErr w:type="spellEnd"/>
          </w:p>
        </w:tc>
        <w:tc>
          <w:tcPr>
            <w:tcW w:w="1545" w:type="dxa"/>
          </w:tcPr>
          <w:p w14:paraId="57E9EE12" w14:textId="77777777" w:rsidR="00D827DA" w:rsidRPr="00AF018C" w:rsidRDefault="00D827DA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ụ</w:t>
            </w:r>
            <w:proofErr w:type="spellEnd"/>
          </w:p>
        </w:tc>
        <w:tc>
          <w:tcPr>
            <w:tcW w:w="7279" w:type="dxa"/>
            <w:gridSpan w:val="2"/>
          </w:tcPr>
          <w:p w14:paraId="445F0C7E" w14:textId="77777777" w:rsidR="00D827DA" w:rsidRPr="00AF018C" w:rsidRDefault="00D827DA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áp</w:t>
            </w:r>
            <w:proofErr w:type="spellEnd"/>
          </w:p>
        </w:tc>
        <w:tc>
          <w:tcPr>
            <w:tcW w:w="1245" w:type="dxa"/>
          </w:tcPr>
          <w:p w14:paraId="0D6F2374" w14:textId="77777777" w:rsidR="00D827DA" w:rsidRPr="00AF018C" w:rsidRDefault="00D827DA" w:rsidP="00A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 w:rsidRPr="00AF018C">
              <w:rPr>
                <w:rFonts w:ascii="Times New Roman" w:hAnsi="Times New Roman" w:cs="Times New Roman"/>
                <w:b/>
                <w:sz w:val="28"/>
                <w:szCs w:val="28"/>
              </w:rPr>
              <w:t>ú</w:t>
            </w:r>
            <w:proofErr w:type="spellEnd"/>
          </w:p>
        </w:tc>
      </w:tr>
      <w:tr w:rsidR="00D827DA" w14:paraId="27262D21" w14:textId="77777777" w:rsidTr="00B80600">
        <w:tc>
          <w:tcPr>
            <w:tcW w:w="625" w:type="dxa"/>
            <w:vAlign w:val="center"/>
          </w:tcPr>
          <w:p w14:paraId="25155ADF" w14:textId="77777777" w:rsidR="00D827DA" w:rsidRPr="003D56E2" w:rsidRDefault="00D827DA" w:rsidP="00D82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8" w:type="dxa"/>
            <w:vAlign w:val="center"/>
          </w:tcPr>
          <w:p w14:paraId="3F4BD9C7" w14:textId="77777777" w:rsidR="00D827DA" w:rsidRPr="003D56E2" w:rsidRDefault="00D827DA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Riah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439" w:type="dxa"/>
            <w:vAlign w:val="center"/>
          </w:tcPr>
          <w:p w14:paraId="5BEE8D0B" w14:textId="77777777" w:rsidR="00D827DA" w:rsidRPr="003D56E2" w:rsidRDefault="00D827DA" w:rsidP="00D82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45" w:type="dxa"/>
            <w:vAlign w:val="center"/>
          </w:tcPr>
          <w:p w14:paraId="69A5D275" w14:textId="77777777" w:rsidR="00D827DA" w:rsidRPr="003D56E2" w:rsidRDefault="00D827DA" w:rsidP="00D827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1987CF30" w14:textId="77777777" w:rsidR="00D827DA" w:rsidRPr="003D56E2" w:rsidRDefault="00D827DA" w:rsidP="00D827D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bắt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thương</w:t>
            </w:r>
            <w:proofErr w:type="spellEnd"/>
            <w:r w:rsidR="006B28DE"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45" w:type="dxa"/>
          </w:tcPr>
          <w:p w14:paraId="0A242182" w14:textId="77777777" w:rsidR="00D827DA" w:rsidRDefault="00D827DA" w:rsidP="00A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17B824B7" w14:textId="77777777" w:rsidTr="00B80600">
        <w:tc>
          <w:tcPr>
            <w:tcW w:w="625" w:type="dxa"/>
            <w:vAlign w:val="center"/>
          </w:tcPr>
          <w:p w14:paraId="7E9E079A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8" w:type="dxa"/>
            <w:vAlign w:val="center"/>
          </w:tcPr>
          <w:p w14:paraId="0F969D21" w14:textId="63659DE2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Thu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1439" w:type="dxa"/>
            <w:vAlign w:val="center"/>
          </w:tcPr>
          <w:p w14:paraId="2016A9F8" w14:textId="4C66DD43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545" w:type="dxa"/>
            <w:vAlign w:val="center"/>
          </w:tcPr>
          <w:p w14:paraId="208364AA" w14:textId="21433E5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6BB991DE" w14:textId="2BBB51C5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Active Inspire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nhằm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vựng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Anh. </w:t>
            </w:r>
          </w:p>
        </w:tc>
        <w:tc>
          <w:tcPr>
            <w:tcW w:w="1245" w:type="dxa"/>
          </w:tcPr>
          <w:p w14:paraId="491DCFC2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5B9D6083" w14:textId="77777777" w:rsidTr="00B80600">
        <w:tc>
          <w:tcPr>
            <w:tcW w:w="625" w:type="dxa"/>
            <w:vAlign w:val="center"/>
          </w:tcPr>
          <w:p w14:paraId="0E652ECA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8" w:type="dxa"/>
            <w:vAlign w:val="center"/>
          </w:tcPr>
          <w:p w14:paraId="5AC0B899" w14:textId="14669A1F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Hiên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Tân</w:t>
            </w:r>
            <w:proofErr w:type="spellEnd"/>
          </w:p>
        </w:tc>
        <w:tc>
          <w:tcPr>
            <w:tcW w:w="1439" w:type="dxa"/>
            <w:vAlign w:val="center"/>
          </w:tcPr>
          <w:p w14:paraId="2E76AEC8" w14:textId="3F33571A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545" w:type="dxa"/>
            <w:vAlign w:val="center"/>
          </w:tcPr>
          <w:p w14:paraId="1A1C0966" w14:textId="2FA150FF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40A14042" w14:textId="5AAD043A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Đổi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mới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phương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pháp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tập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luyện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nâng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cao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thành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tích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chạy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cự</w:t>
            </w:r>
            <w:proofErr w:type="spellEnd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li </w:t>
            </w:r>
            <w:proofErr w:type="spellStart"/>
            <w:r w:rsidRPr="003D56E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ngắn</w:t>
            </w:r>
            <w:proofErr w:type="spellEnd"/>
          </w:p>
        </w:tc>
        <w:tc>
          <w:tcPr>
            <w:tcW w:w="1245" w:type="dxa"/>
          </w:tcPr>
          <w:p w14:paraId="052AF248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59038026" w14:textId="77777777" w:rsidTr="00B80600">
        <w:tc>
          <w:tcPr>
            <w:tcW w:w="625" w:type="dxa"/>
            <w:vAlign w:val="center"/>
          </w:tcPr>
          <w:p w14:paraId="3F8C6FCF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8" w:type="dxa"/>
            <w:vAlign w:val="center"/>
          </w:tcPr>
          <w:p w14:paraId="09AA3976" w14:textId="0918D527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Coor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39" w:type="dxa"/>
            <w:vAlign w:val="center"/>
          </w:tcPr>
          <w:p w14:paraId="626B0E80" w14:textId="10112DE3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545" w:type="dxa"/>
            <w:vAlign w:val="center"/>
          </w:tcPr>
          <w:p w14:paraId="40182BE7" w14:textId="7E1A1189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7A5909DE" w14:textId="491FBE30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hứng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</w:tcPr>
          <w:p w14:paraId="44DC7864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140A70DA" w14:textId="77777777" w:rsidTr="00B80600">
        <w:tc>
          <w:tcPr>
            <w:tcW w:w="625" w:type="dxa"/>
            <w:vAlign w:val="center"/>
          </w:tcPr>
          <w:p w14:paraId="76581A40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8" w:type="dxa"/>
            <w:vAlign w:val="center"/>
          </w:tcPr>
          <w:p w14:paraId="2CF41165" w14:textId="61D0165F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Lăng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1439" w:type="dxa"/>
            <w:vAlign w:val="center"/>
          </w:tcPr>
          <w:p w14:paraId="2A4C2B2E" w14:textId="06F719AD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  <w:tc>
          <w:tcPr>
            <w:tcW w:w="1545" w:type="dxa"/>
            <w:vAlign w:val="center"/>
          </w:tcPr>
          <w:p w14:paraId="4721553C" w14:textId="50A0A92F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64CFAA3F" w14:textId="3E8757C6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nhằm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cự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ly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ngắn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1245" w:type="dxa"/>
          </w:tcPr>
          <w:p w14:paraId="0DC32FB8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1334C05C" w14:textId="77777777" w:rsidTr="00B80600">
        <w:tc>
          <w:tcPr>
            <w:tcW w:w="625" w:type="dxa"/>
            <w:vAlign w:val="center"/>
          </w:tcPr>
          <w:p w14:paraId="6F9807DA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8" w:type="dxa"/>
            <w:vAlign w:val="center"/>
          </w:tcPr>
          <w:p w14:paraId="367219ED" w14:textId="693F2FC1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Quế</w:t>
            </w:r>
            <w:proofErr w:type="spellEnd"/>
          </w:p>
        </w:tc>
        <w:tc>
          <w:tcPr>
            <w:tcW w:w="1439" w:type="dxa"/>
            <w:vAlign w:val="center"/>
          </w:tcPr>
          <w:p w14:paraId="525969F2" w14:textId="3817DD60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545" w:type="dxa"/>
            <w:vAlign w:val="center"/>
          </w:tcPr>
          <w:p w14:paraId="4B424261" w14:textId="069472B0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47F9586E" w14:textId="08007001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45" w:type="dxa"/>
          </w:tcPr>
          <w:p w14:paraId="43C261F5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640B8BDB" w14:textId="77777777" w:rsidTr="00B80600">
        <w:tc>
          <w:tcPr>
            <w:tcW w:w="625" w:type="dxa"/>
            <w:vAlign w:val="center"/>
          </w:tcPr>
          <w:p w14:paraId="69C4406B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8" w:type="dxa"/>
            <w:vAlign w:val="center"/>
          </w:tcPr>
          <w:p w14:paraId="28E82F26" w14:textId="13D59455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Coor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1439" w:type="dxa"/>
            <w:vAlign w:val="center"/>
          </w:tcPr>
          <w:p w14:paraId="6E659C52" w14:textId="03A83CAD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45" w:type="dxa"/>
            <w:vAlign w:val="center"/>
          </w:tcPr>
          <w:p w14:paraId="4B2AD59F" w14:textId="682C6A60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TTQLHSBT</w:t>
            </w:r>
          </w:p>
        </w:tc>
        <w:tc>
          <w:tcPr>
            <w:tcW w:w="7279" w:type="dxa"/>
            <w:gridSpan w:val="2"/>
          </w:tcPr>
          <w:p w14:paraId="45521AE4" w14:textId="0AF9C131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dạy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proofErr w:type="gram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PTDTBT</w:t>
            </w:r>
            <w:proofErr w:type="gram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THCS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cụm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xã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Chà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Vàl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-Zuôich.</w:t>
            </w:r>
          </w:p>
        </w:tc>
        <w:tc>
          <w:tcPr>
            <w:tcW w:w="1245" w:type="dxa"/>
          </w:tcPr>
          <w:p w14:paraId="79DE6668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11DCA3FF" w14:textId="77777777" w:rsidTr="00B80600">
        <w:tc>
          <w:tcPr>
            <w:tcW w:w="625" w:type="dxa"/>
            <w:vAlign w:val="center"/>
          </w:tcPr>
          <w:p w14:paraId="2A0135F0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8" w:type="dxa"/>
            <w:vAlign w:val="center"/>
          </w:tcPr>
          <w:p w14:paraId="0B7F08D0" w14:textId="2A751FE3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BHLing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Tréc</w:t>
            </w:r>
            <w:proofErr w:type="spellEnd"/>
          </w:p>
        </w:tc>
        <w:tc>
          <w:tcPr>
            <w:tcW w:w="1439" w:type="dxa"/>
            <w:vAlign w:val="center"/>
          </w:tcPr>
          <w:p w14:paraId="2381D820" w14:textId="6A550BF2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1545" w:type="dxa"/>
            <w:vAlign w:val="center"/>
          </w:tcPr>
          <w:p w14:paraId="474CFED1" w14:textId="5BB843DD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6FD884CB" w14:textId="47106647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hứng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proofErr w:type="gram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THCS</w:t>
            </w:r>
          </w:p>
        </w:tc>
        <w:tc>
          <w:tcPr>
            <w:tcW w:w="1245" w:type="dxa"/>
          </w:tcPr>
          <w:p w14:paraId="606B5D06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3CDB2222" w14:textId="77777777" w:rsidTr="00B80600">
        <w:tc>
          <w:tcPr>
            <w:tcW w:w="625" w:type="dxa"/>
            <w:vAlign w:val="center"/>
          </w:tcPr>
          <w:p w14:paraId="588C27EE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28" w:type="dxa"/>
            <w:vAlign w:val="center"/>
          </w:tcPr>
          <w:p w14:paraId="13E4BB71" w14:textId="5B308855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Ngô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439" w:type="dxa"/>
            <w:vAlign w:val="center"/>
          </w:tcPr>
          <w:p w14:paraId="48F799B2" w14:textId="6FEB1D36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Anh</w:t>
            </w:r>
          </w:p>
        </w:tc>
        <w:tc>
          <w:tcPr>
            <w:tcW w:w="1545" w:type="dxa"/>
            <w:vAlign w:val="center"/>
          </w:tcPr>
          <w:p w14:paraId="5DD00B9E" w14:textId="29CC95E2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7279" w:type="dxa"/>
            <w:gridSpan w:val="2"/>
          </w:tcPr>
          <w:p w14:paraId="115A90F5" w14:textId="289EBCEB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hứng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nhằm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Anh THCS.</w:t>
            </w:r>
          </w:p>
        </w:tc>
        <w:tc>
          <w:tcPr>
            <w:tcW w:w="1245" w:type="dxa"/>
          </w:tcPr>
          <w:p w14:paraId="5A77B156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E2" w14:paraId="762C5071" w14:textId="77777777" w:rsidTr="00B80600">
        <w:tc>
          <w:tcPr>
            <w:tcW w:w="625" w:type="dxa"/>
            <w:vAlign w:val="center"/>
          </w:tcPr>
          <w:p w14:paraId="3DB94FCA" w14:textId="77777777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28" w:type="dxa"/>
            <w:vAlign w:val="center"/>
          </w:tcPr>
          <w:p w14:paraId="0936BF45" w14:textId="6CC25797" w:rsidR="003D56E2" w:rsidRPr="003D56E2" w:rsidRDefault="003D56E2" w:rsidP="003D5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439" w:type="dxa"/>
            <w:vAlign w:val="center"/>
          </w:tcPr>
          <w:p w14:paraId="1454671A" w14:textId="76A71BFC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45" w:type="dxa"/>
            <w:vAlign w:val="center"/>
          </w:tcPr>
          <w:p w14:paraId="05040A4B" w14:textId="03E9948D" w:rsidR="003D56E2" w:rsidRPr="003D56E2" w:rsidRDefault="003D56E2" w:rsidP="003D5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7279" w:type="dxa"/>
            <w:gridSpan w:val="2"/>
          </w:tcPr>
          <w:p w14:paraId="070B9B6B" w14:textId="32F49E65" w:rsidR="003D56E2" w:rsidRPr="003D56E2" w:rsidRDefault="003D56E2" w:rsidP="003D56E2"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số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phương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pháp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rèn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luyện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kỹ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năng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cân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bằng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phương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trình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hóa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cho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học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sinh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trương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PTDTBT THCS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cụm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xã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Chà </w:t>
            </w:r>
            <w:proofErr w:type="spellStart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Vàl</w:t>
            </w:r>
            <w:proofErr w:type="spellEnd"/>
            <w:r w:rsidRPr="003D56E2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-Zuôich.</w:t>
            </w:r>
          </w:p>
        </w:tc>
        <w:tc>
          <w:tcPr>
            <w:tcW w:w="1245" w:type="dxa"/>
          </w:tcPr>
          <w:p w14:paraId="635605E0" w14:textId="77777777" w:rsidR="003D56E2" w:rsidRDefault="003D56E2" w:rsidP="003D5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DE" w14:paraId="2EAEBE3B" w14:textId="77777777" w:rsidTr="00B80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75" w:type="dxa"/>
            <w:gridSpan w:val="5"/>
          </w:tcPr>
          <w:p w14:paraId="15511D8A" w14:textId="77777777" w:rsidR="006B28DE" w:rsidRDefault="006B28DE" w:rsidP="00A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</w:tcPr>
          <w:p w14:paraId="63E6F76B" w14:textId="77777777" w:rsidR="006B28DE" w:rsidRPr="006B28DE" w:rsidRDefault="006B28DE" w:rsidP="006B2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KT. HI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ỞNG</w:t>
            </w:r>
          </w:p>
        </w:tc>
      </w:tr>
      <w:tr w:rsidR="006B28DE" w14:paraId="472E7828" w14:textId="77777777" w:rsidTr="00B80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75" w:type="dxa"/>
            <w:gridSpan w:val="5"/>
          </w:tcPr>
          <w:p w14:paraId="00C4A8AA" w14:textId="77777777" w:rsidR="006B28DE" w:rsidRDefault="006B28DE" w:rsidP="00A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</w:tcPr>
          <w:p w14:paraId="13874353" w14:textId="77777777" w:rsidR="006B28DE" w:rsidRPr="006B28DE" w:rsidRDefault="006B28DE" w:rsidP="006B2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ỆU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TRƯ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ỞNG</w:t>
            </w:r>
          </w:p>
        </w:tc>
      </w:tr>
      <w:tr w:rsidR="006B28DE" w14:paraId="5AFA0034" w14:textId="77777777" w:rsidTr="00B80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75" w:type="dxa"/>
            <w:gridSpan w:val="5"/>
          </w:tcPr>
          <w:p w14:paraId="5CC473EE" w14:textId="77777777" w:rsidR="006B28DE" w:rsidRDefault="006B28DE" w:rsidP="00A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</w:tcPr>
          <w:p w14:paraId="77A04813" w14:textId="77777777" w:rsidR="006B28DE" w:rsidRPr="006B28DE" w:rsidRDefault="006B28DE" w:rsidP="006B2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8DE" w14:paraId="61E00095" w14:textId="77777777" w:rsidTr="00B80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75" w:type="dxa"/>
            <w:gridSpan w:val="5"/>
          </w:tcPr>
          <w:p w14:paraId="43E6BC1B" w14:textId="77777777" w:rsidR="006B28DE" w:rsidRDefault="006B28DE" w:rsidP="00A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</w:tcPr>
          <w:p w14:paraId="05CB4342" w14:textId="77777777" w:rsidR="006B28DE" w:rsidRPr="006B28DE" w:rsidRDefault="006B28DE" w:rsidP="006B2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28DE" w14:paraId="499754EF" w14:textId="77777777" w:rsidTr="00B80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75" w:type="dxa"/>
            <w:gridSpan w:val="5"/>
          </w:tcPr>
          <w:p w14:paraId="69834A83" w14:textId="77777777" w:rsidR="006B28DE" w:rsidRDefault="006B28DE" w:rsidP="00AF0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</w:tcPr>
          <w:p w14:paraId="6CCE837D" w14:textId="77777777" w:rsidR="006B28DE" w:rsidRPr="006B28DE" w:rsidRDefault="006B28DE" w:rsidP="006B28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6B28DE">
              <w:rPr>
                <w:rFonts w:ascii="Times New Roman" w:hAnsi="Times New Roman" w:cs="Times New Roman"/>
                <w:b/>
                <w:sz w:val="28"/>
                <w:szCs w:val="28"/>
              </w:rPr>
              <w:t>ươn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proofErr w:type="spellEnd"/>
          </w:p>
        </w:tc>
      </w:tr>
    </w:tbl>
    <w:p w14:paraId="4DA23ED9" w14:textId="77777777" w:rsidR="006B28DE" w:rsidRPr="00AF018C" w:rsidRDefault="006B28DE" w:rsidP="00AF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8DE" w:rsidRPr="00AF018C" w:rsidSect="00B80600">
      <w:pgSz w:w="16840" w:h="11907" w:orient="landscape" w:code="9"/>
      <w:pgMar w:top="630" w:right="851" w:bottom="36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8C"/>
    <w:rsid w:val="00372972"/>
    <w:rsid w:val="003D56E2"/>
    <w:rsid w:val="006A7044"/>
    <w:rsid w:val="006B28DE"/>
    <w:rsid w:val="006C699B"/>
    <w:rsid w:val="00982D12"/>
    <w:rsid w:val="00AF018C"/>
    <w:rsid w:val="00B36EE3"/>
    <w:rsid w:val="00B80600"/>
    <w:rsid w:val="00B949F4"/>
    <w:rsid w:val="00C009E1"/>
    <w:rsid w:val="00D8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D85D"/>
  <w15:docId w15:val="{460D7B01-44A2-40C6-A48D-FE3BAC40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Quý Trần</cp:lastModifiedBy>
  <cp:revision>7</cp:revision>
  <dcterms:created xsi:type="dcterms:W3CDTF">2020-10-14T23:11:00Z</dcterms:created>
  <dcterms:modified xsi:type="dcterms:W3CDTF">2020-10-14T23:18:00Z</dcterms:modified>
</cp:coreProperties>
</file>